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CB53" w14:textId="23A21655" w:rsidR="009009C0" w:rsidRDefault="009971D2">
      <w:pPr>
        <w:pStyle w:val="a3"/>
        <w:rPr>
          <w:sz w:val="17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3B484AE" wp14:editId="56B859C4">
            <wp:simplePos x="0" y="0"/>
            <wp:positionH relativeFrom="margin">
              <wp:posOffset>-572135</wp:posOffset>
            </wp:positionH>
            <wp:positionV relativeFrom="margin">
              <wp:posOffset>-810260</wp:posOffset>
            </wp:positionV>
            <wp:extent cx="6831965" cy="9662160"/>
            <wp:effectExtent l="0" t="0" r="0" b="0"/>
            <wp:wrapSquare wrapText="bothSides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966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5D4C3" w14:textId="381BF566" w:rsidR="009009C0" w:rsidRDefault="009009C0">
      <w:pPr>
        <w:rPr>
          <w:sz w:val="17"/>
        </w:rPr>
        <w:sectPr w:rsidR="009009C0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14:paraId="37F04417" w14:textId="77777777" w:rsidR="009009C0" w:rsidRDefault="0063515A">
      <w:pPr>
        <w:spacing w:before="72"/>
        <w:ind w:left="3442"/>
        <w:rPr>
          <w:b/>
          <w:sz w:val="28"/>
        </w:rPr>
      </w:pPr>
      <w:r>
        <w:rPr>
          <w:b/>
          <w:sz w:val="28"/>
        </w:rPr>
        <w:lastRenderedPageBreak/>
        <w:t>Основные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разделы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антирисковой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14:paraId="1770EB84" w14:textId="77777777" w:rsidR="009009C0" w:rsidRDefault="009009C0">
      <w:pPr>
        <w:pStyle w:val="a3"/>
        <w:spacing w:before="0"/>
        <w:rPr>
          <w:b/>
          <w:sz w:val="20"/>
        </w:rPr>
      </w:pPr>
    </w:p>
    <w:p w14:paraId="6207F387" w14:textId="77777777" w:rsidR="009009C0" w:rsidRDefault="009009C0">
      <w:pPr>
        <w:pStyle w:val="a3"/>
        <w:rPr>
          <w:b/>
          <w:sz w:val="22"/>
        </w:r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45"/>
        <w:gridCol w:w="6664"/>
      </w:tblGrid>
      <w:tr w:rsidR="009009C0" w14:paraId="059F8281" w14:textId="77777777">
        <w:trPr>
          <w:trHeight w:val="964"/>
        </w:trPr>
        <w:tc>
          <w:tcPr>
            <w:tcW w:w="710" w:type="dxa"/>
          </w:tcPr>
          <w:p w14:paraId="6616744E" w14:textId="77777777" w:rsidR="009009C0" w:rsidRDefault="0063515A">
            <w:pPr>
              <w:pStyle w:val="TableParagraph"/>
              <w:spacing w:line="315" w:lineRule="exact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45" w:type="dxa"/>
          </w:tcPr>
          <w:p w14:paraId="0678D49E" w14:textId="77777777" w:rsidR="009009C0" w:rsidRDefault="0063515A">
            <w:pPr>
              <w:pStyle w:val="TableParagraph"/>
              <w:spacing w:line="315" w:lineRule="exact"/>
              <w:ind w:left="141" w:right="13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648163AC" w14:textId="77777777" w:rsidR="009009C0" w:rsidRDefault="0063515A">
            <w:pPr>
              <w:pStyle w:val="TableParagraph"/>
              <w:spacing w:line="322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антирисковых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</w:p>
        </w:tc>
        <w:tc>
          <w:tcPr>
            <w:tcW w:w="6664" w:type="dxa"/>
          </w:tcPr>
          <w:p w14:paraId="52D9B91D" w14:textId="77777777" w:rsidR="009009C0" w:rsidRDefault="0063515A">
            <w:pPr>
              <w:pStyle w:val="TableParagraph"/>
              <w:ind w:left="2477" w:right="475" w:hanging="1993"/>
              <w:rPr>
                <w:sz w:val="28"/>
              </w:rPr>
            </w:pPr>
            <w:r>
              <w:rPr>
                <w:sz w:val="28"/>
              </w:rPr>
              <w:t>Высокая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неуспешности</w:t>
            </w:r>
          </w:p>
        </w:tc>
      </w:tr>
      <w:tr w:rsidR="009009C0" w14:paraId="25B3C503" w14:textId="77777777">
        <w:trPr>
          <w:trHeight w:val="2899"/>
        </w:trPr>
        <w:tc>
          <w:tcPr>
            <w:tcW w:w="710" w:type="dxa"/>
          </w:tcPr>
          <w:p w14:paraId="535E30BB" w14:textId="77777777" w:rsidR="009009C0" w:rsidRDefault="0063515A">
            <w:pPr>
              <w:pStyle w:val="TableParagraph"/>
              <w:spacing w:line="315" w:lineRule="exact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45" w:type="dxa"/>
          </w:tcPr>
          <w:p w14:paraId="5F8053AB" w14:textId="77777777" w:rsidR="009009C0" w:rsidRDefault="0063515A">
            <w:pPr>
              <w:pStyle w:val="TableParagraph"/>
              <w:ind w:left="595" w:right="243" w:hanging="336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664" w:type="dxa"/>
          </w:tcPr>
          <w:p w14:paraId="5916A9E0" w14:textId="77777777" w:rsidR="009009C0" w:rsidRDefault="0063515A">
            <w:pPr>
              <w:pStyle w:val="TableParagraph"/>
              <w:ind w:left="111" w:right="97"/>
              <w:jc w:val="both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неуспешности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85284B"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="0085284B">
              <w:rPr>
                <w:sz w:val="28"/>
              </w:rPr>
              <w:t>енной итоговой аттестации в 2023</w:t>
            </w:r>
            <w:r>
              <w:rPr>
                <w:sz w:val="28"/>
              </w:rPr>
              <w:t xml:space="preserve"> году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неудовлетворительных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85284B">
              <w:rPr>
                <w:sz w:val="28"/>
              </w:rPr>
              <w:t>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</w:p>
          <w:p w14:paraId="557FDFA6" w14:textId="77777777" w:rsidR="009009C0" w:rsidRDefault="0063515A">
            <w:pPr>
              <w:pStyle w:val="TableParagraph"/>
              <w:spacing w:line="322" w:lineRule="exact"/>
              <w:ind w:left="111" w:right="97"/>
              <w:jc w:val="both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деятельности.</w:t>
            </w:r>
          </w:p>
        </w:tc>
      </w:tr>
      <w:tr w:rsidR="009009C0" w14:paraId="52B0E41A" w14:textId="77777777">
        <w:trPr>
          <w:trHeight w:val="9664"/>
        </w:trPr>
        <w:tc>
          <w:tcPr>
            <w:tcW w:w="710" w:type="dxa"/>
          </w:tcPr>
          <w:p w14:paraId="7C99D888" w14:textId="77777777" w:rsidR="009009C0" w:rsidRDefault="0063515A">
            <w:pPr>
              <w:pStyle w:val="TableParagraph"/>
              <w:spacing w:line="315" w:lineRule="exact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545" w:type="dxa"/>
          </w:tcPr>
          <w:p w14:paraId="3514CE72" w14:textId="77777777" w:rsidR="009009C0" w:rsidRDefault="0063515A">
            <w:pPr>
              <w:pStyle w:val="TableParagraph"/>
              <w:ind w:left="595" w:right="128" w:hanging="452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664" w:type="dxa"/>
          </w:tcPr>
          <w:p w14:paraId="7A40BAC3" w14:textId="77777777" w:rsidR="0085284B" w:rsidRDefault="0085284B">
            <w:pPr>
              <w:pStyle w:val="TableParagraph"/>
              <w:ind w:left="111" w:right="91"/>
              <w:rPr>
                <w:sz w:val="28"/>
              </w:rPr>
            </w:pPr>
            <w:r>
              <w:rPr>
                <w:sz w:val="28"/>
              </w:rPr>
              <w:t>1. Выяснение областей (коммуникативная, предметные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общеучебные</w:t>
            </w:r>
            <w:proofErr w:type="spellEnd"/>
            <w:r>
              <w:rPr>
                <w:sz w:val="28"/>
              </w:rPr>
              <w:t xml:space="preserve"> действия (когнитивная),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адаптация)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8"/>
              </w:rPr>
              <w:t>причин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неуспешности.</w:t>
            </w:r>
          </w:p>
          <w:p w14:paraId="2049B265" w14:textId="77777777" w:rsidR="009009C0" w:rsidRDefault="0085284B">
            <w:pPr>
              <w:pStyle w:val="TableParagraph"/>
              <w:ind w:left="111" w:right="91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63515A">
              <w:rPr>
                <w:sz w:val="28"/>
              </w:rPr>
              <w:t>Выявление</w:t>
            </w:r>
            <w:r w:rsidR="0063515A">
              <w:rPr>
                <w:spacing w:val="-12"/>
                <w:sz w:val="28"/>
              </w:rPr>
              <w:t xml:space="preserve"> </w:t>
            </w:r>
            <w:r w:rsidR="0063515A">
              <w:rPr>
                <w:sz w:val="28"/>
              </w:rPr>
              <w:t>детей</w:t>
            </w:r>
            <w:r w:rsidR="0063515A">
              <w:rPr>
                <w:spacing w:val="-12"/>
                <w:sz w:val="28"/>
              </w:rPr>
              <w:t xml:space="preserve"> </w:t>
            </w:r>
            <w:r w:rsidR="0063515A">
              <w:rPr>
                <w:sz w:val="28"/>
              </w:rPr>
              <w:t>с</w:t>
            </w:r>
            <w:r w:rsidR="0063515A">
              <w:rPr>
                <w:spacing w:val="-12"/>
                <w:sz w:val="28"/>
              </w:rPr>
              <w:t xml:space="preserve"> </w:t>
            </w:r>
            <w:r w:rsidR="0063515A">
              <w:rPr>
                <w:sz w:val="28"/>
              </w:rPr>
              <w:t>рисками</w:t>
            </w:r>
            <w:r w:rsidR="0063515A">
              <w:rPr>
                <w:spacing w:val="-12"/>
                <w:sz w:val="28"/>
              </w:rPr>
              <w:t xml:space="preserve"> </w:t>
            </w:r>
            <w:r w:rsidR="0063515A">
              <w:rPr>
                <w:sz w:val="28"/>
              </w:rPr>
              <w:t>школьной</w:t>
            </w:r>
            <w:r w:rsidR="0063515A">
              <w:rPr>
                <w:spacing w:val="-13"/>
                <w:sz w:val="28"/>
              </w:rPr>
              <w:t xml:space="preserve"> </w:t>
            </w:r>
            <w:r w:rsidR="0063515A">
              <w:rPr>
                <w:sz w:val="28"/>
              </w:rPr>
              <w:t>неуспешности.</w:t>
            </w:r>
            <w:r w:rsidR="0063515A">
              <w:rPr>
                <w:spacing w:val="-67"/>
                <w:sz w:val="28"/>
              </w:rPr>
              <w:t xml:space="preserve"> </w:t>
            </w:r>
          </w:p>
          <w:p w14:paraId="464D815E" w14:textId="77777777" w:rsidR="009009C0" w:rsidRDefault="0085284B" w:rsidP="0085284B">
            <w:pPr>
              <w:pStyle w:val="TableParagraph"/>
              <w:ind w:left="111" w:right="598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="0063515A">
              <w:rPr>
                <w:sz w:val="28"/>
              </w:rPr>
              <w:t>Выявление внутренних ресурсов обучающихся</w:t>
            </w:r>
            <w:r w:rsidR="0063515A">
              <w:rPr>
                <w:spacing w:val="1"/>
                <w:sz w:val="28"/>
              </w:rPr>
              <w:t xml:space="preserve"> </w:t>
            </w:r>
            <w:r w:rsidR="0063515A">
              <w:rPr>
                <w:sz w:val="28"/>
              </w:rPr>
              <w:t>(обучаемость, модальность, доминирующее</w:t>
            </w:r>
            <w:r w:rsidR="0063515A">
              <w:rPr>
                <w:spacing w:val="1"/>
                <w:sz w:val="28"/>
              </w:rPr>
              <w:t xml:space="preserve"> </w:t>
            </w:r>
            <w:r w:rsidR="0063515A">
              <w:rPr>
                <w:sz w:val="28"/>
              </w:rPr>
              <w:t>полушарие,</w:t>
            </w:r>
            <w:r w:rsidR="0063515A">
              <w:rPr>
                <w:spacing w:val="-8"/>
                <w:sz w:val="28"/>
              </w:rPr>
              <w:t xml:space="preserve"> </w:t>
            </w:r>
            <w:r w:rsidR="0063515A">
              <w:rPr>
                <w:sz w:val="28"/>
              </w:rPr>
              <w:t>память,</w:t>
            </w:r>
            <w:r w:rsidR="0063515A">
              <w:rPr>
                <w:spacing w:val="-7"/>
                <w:sz w:val="28"/>
              </w:rPr>
              <w:t xml:space="preserve"> </w:t>
            </w:r>
            <w:r w:rsidR="0063515A">
              <w:rPr>
                <w:sz w:val="28"/>
              </w:rPr>
              <w:t>внимание…)</w:t>
            </w:r>
            <w:r w:rsidR="0063515A">
              <w:rPr>
                <w:spacing w:val="-10"/>
                <w:sz w:val="28"/>
              </w:rPr>
              <w:t xml:space="preserve"> </w:t>
            </w:r>
            <w:r w:rsidR="0063515A">
              <w:rPr>
                <w:sz w:val="28"/>
              </w:rPr>
              <w:t>с</w:t>
            </w:r>
            <w:r w:rsidR="0063515A">
              <w:rPr>
                <w:spacing w:val="-8"/>
                <w:sz w:val="28"/>
              </w:rPr>
              <w:t xml:space="preserve"> </w:t>
            </w:r>
            <w:r w:rsidR="0063515A">
              <w:rPr>
                <w:sz w:val="28"/>
              </w:rPr>
              <w:t>трудностями</w:t>
            </w:r>
            <w:r w:rsidR="0063515A">
              <w:rPr>
                <w:spacing w:val="-10"/>
                <w:sz w:val="28"/>
              </w:rPr>
              <w:t xml:space="preserve"> </w:t>
            </w:r>
            <w:r w:rsidR="0063515A">
              <w:rPr>
                <w:sz w:val="28"/>
              </w:rPr>
              <w:t>в</w:t>
            </w:r>
            <w:r w:rsidR="0063515A">
              <w:rPr>
                <w:spacing w:val="-67"/>
                <w:sz w:val="28"/>
              </w:rPr>
              <w:t xml:space="preserve"> </w:t>
            </w:r>
            <w:r w:rsidR="0063515A">
              <w:rPr>
                <w:sz w:val="28"/>
              </w:rPr>
              <w:t>учебной деятельности.</w:t>
            </w:r>
          </w:p>
          <w:p w14:paraId="2668C13A" w14:textId="77777777" w:rsidR="009009C0" w:rsidRDefault="0085284B">
            <w:pPr>
              <w:pStyle w:val="TableParagraph"/>
              <w:ind w:left="111" w:right="1115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="0063515A">
              <w:rPr>
                <w:sz w:val="28"/>
              </w:rPr>
              <w:t>Организация дополнительных занятий с</w:t>
            </w:r>
            <w:r w:rsidR="0063515A">
              <w:rPr>
                <w:spacing w:val="1"/>
                <w:sz w:val="28"/>
              </w:rPr>
              <w:t xml:space="preserve"> </w:t>
            </w:r>
            <w:r w:rsidR="0063515A">
              <w:rPr>
                <w:sz w:val="28"/>
              </w:rPr>
              <w:t>обучающимися</w:t>
            </w:r>
            <w:r w:rsidR="0063515A">
              <w:rPr>
                <w:spacing w:val="-8"/>
                <w:sz w:val="28"/>
              </w:rPr>
              <w:t xml:space="preserve"> </w:t>
            </w:r>
            <w:r w:rsidR="0063515A">
              <w:rPr>
                <w:sz w:val="28"/>
              </w:rPr>
              <w:t>с</w:t>
            </w:r>
            <w:r w:rsidR="0063515A">
              <w:rPr>
                <w:spacing w:val="-8"/>
                <w:sz w:val="28"/>
              </w:rPr>
              <w:t xml:space="preserve"> </w:t>
            </w:r>
            <w:r w:rsidR="0063515A">
              <w:rPr>
                <w:sz w:val="28"/>
              </w:rPr>
              <w:t>низкими</w:t>
            </w:r>
            <w:r w:rsidR="0063515A">
              <w:rPr>
                <w:spacing w:val="-9"/>
                <w:sz w:val="28"/>
              </w:rPr>
              <w:t xml:space="preserve"> </w:t>
            </w:r>
            <w:r w:rsidR="0063515A">
              <w:rPr>
                <w:sz w:val="28"/>
              </w:rPr>
              <w:t>образовательными</w:t>
            </w:r>
            <w:r w:rsidR="0063515A">
              <w:rPr>
                <w:spacing w:val="-67"/>
                <w:sz w:val="28"/>
              </w:rPr>
              <w:t xml:space="preserve"> </w:t>
            </w:r>
            <w:r w:rsidR="0063515A">
              <w:rPr>
                <w:sz w:val="28"/>
              </w:rPr>
              <w:t>результатами.</w:t>
            </w:r>
          </w:p>
          <w:p w14:paraId="1BC98BE4" w14:textId="77777777" w:rsidR="009009C0" w:rsidRDefault="0085284B">
            <w:pPr>
              <w:pStyle w:val="TableParagraph"/>
              <w:ind w:left="111" w:right="1596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r w:rsidR="0063515A">
              <w:rPr>
                <w:sz w:val="28"/>
              </w:rPr>
              <w:t>Организация психолого-педагогического</w:t>
            </w:r>
            <w:r w:rsidR="0063515A">
              <w:rPr>
                <w:spacing w:val="-68"/>
                <w:sz w:val="28"/>
              </w:rPr>
              <w:t xml:space="preserve"> </w:t>
            </w:r>
            <w:r w:rsidR="0063515A">
              <w:rPr>
                <w:sz w:val="28"/>
              </w:rPr>
              <w:t>сопровождения</w:t>
            </w:r>
            <w:r w:rsidR="0063515A">
              <w:rPr>
                <w:spacing w:val="2"/>
                <w:sz w:val="28"/>
              </w:rPr>
              <w:t xml:space="preserve"> </w:t>
            </w:r>
            <w:r w:rsidR="0063515A">
              <w:rPr>
                <w:sz w:val="28"/>
              </w:rPr>
              <w:t>обучающихся.</w:t>
            </w:r>
          </w:p>
          <w:p w14:paraId="1E0857B0" w14:textId="77777777" w:rsidR="009009C0" w:rsidRDefault="0085284B">
            <w:pPr>
              <w:pStyle w:val="TableParagraph"/>
              <w:ind w:left="111"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="0063515A">
              <w:rPr>
                <w:sz w:val="28"/>
              </w:rPr>
              <w:t>Организация эффективной работы по</w:t>
            </w:r>
            <w:r w:rsidR="0063515A">
              <w:rPr>
                <w:spacing w:val="1"/>
                <w:sz w:val="28"/>
              </w:rPr>
              <w:t xml:space="preserve"> </w:t>
            </w:r>
            <w:r w:rsidR="0063515A">
              <w:rPr>
                <w:sz w:val="28"/>
              </w:rPr>
              <w:t>подготовке к</w:t>
            </w:r>
            <w:r w:rsidR="0063515A">
              <w:rPr>
                <w:spacing w:val="1"/>
                <w:sz w:val="28"/>
              </w:rPr>
              <w:t xml:space="preserve"> </w:t>
            </w:r>
            <w:r w:rsidR="0063515A">
              <w:rPr>
                <w:spacing w:val="-1"/>
                <w:sz w:val="28"/>
              </w:rPr>
              <w:t>государственной</w:t>
            </w:r>
            <w:r w:rsidR="0063515A">
              <w:rPr>
                <w:spacing w:val="-11"/>
                <w:sz w:val="28"/>
              </w:rPr>
              <w:t xml:space="preserve"> </w:t>
            </w:r>
            <w:r w:rsidR="0063515A">
              <w:rPr>
                <w:spacing w:val="-1"/>
                <w:sz w:val="28"/>
              </w:rPr>
              <w:t>итоговой</w:t>
            </w:r>
            <w:r w:rsidR="0063515A">
              <w:rPr>
                <w:spacing w:val="-15"/>
                <w:sz w:val="28"/>
              </w:rPr>
              <w:t xml:space="preserve"> </w:t>
            </w:r>
            <w:r w:rsidR="0063515A">
              <w:rPr>
                <w:spacing w:val="-1"/>
                <w:sz w:val="28"/>
              </w:rPr>
              <w:t>аттестации</w:t>
            </w:r>
            <w:r w:rsidR="0063515A">
              <w:rPr>
                <w:spacing w:val="-15"/>
                <w:sz w:val="28"/>
              </w:rPr>
              <w:t xml:space="preserve"> </w:t>
            </w:r>
            <w:r w:rsidR="0063515A">
              <w:rPr>
                <w:sz w:val="28"/>
              </w:rPr>
              <w:t>обучающихся</w:t>
            </w:r>
            <w:r w:rsidR="0063515A">
              <w:rPr>
                <w:spacing w:val="-10"/>
                <w:sz w:val="28"/>
              </w:rPr>
              <w:t xml:space="preserve"> </w:t>
            </w:r>
            <w:r w:rsidR="0063515A">
              <w:rPr>
                <w:sz w:val="28"/>
              </w:rPr>
              <w:t>9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67"/>
                <w:sz w:val="28"/>
              </w:rPr>
              <w:t>к</w:t>
            </w:r>
            <w:r w:rsidR="0063515A">
              <w:rPr>
                <w:sz w:val="28"/>
              </w:rPr>
              <w:t>.</w:t>
            </w:r>
            <w:r>
              <w:rPr>
                <w:sz w:val="28"/>
              </w:rPr>
              <w:t>лассов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  <w:p w14:paraId="4118B4B5" w14:textId="77777777" w:rsidR="009009C0" w:rsidRDefault="0085284B">
            <w:pPr>
              <w:pStyle w:val="TableParagraph"/>
              <w:ind w:left="111" w:right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63515A">
              <w:rPr>
                <w:sz w:val="28"/>
              </w:rPr>
              <w:t>Организация</w:t>
            </w:r>
            <w:r w:rsidR="0063515A">
              <w:rPr>
                <w:spacing w:val="1"/>
                <w:sz w:val="28"/>
              </w:rPr>
              <w:t xml:space="preserve"> </w:t>
            </w:r>
            <w:proofErr w:type="gramStart"/>
            <w:r w:rsidR="0063515A">
              <w:rPr>
                <w:sz w:val="28"/>
              </w:rPr>
              <w:t>работы</w:t>
            </w:r>
            <w:r w:rsidR="0063515A">
              <w:rPr>
                <w:spacing w:val="1"/>
                <w:sz w:val="28"/>
              </w:rPr>
              <w:t xml:space="preserve"> </w:t>
            </w:r>
            <w:r w:rsidR="0063515A">
              <w:rPr>
                <w:sz w:val="28"/>
              </w:rPr>
              <w:t>по</w:t>
            </w:r>
            <w:r w:rsidR="0063515A">
              <w:rPr>
                <w:spacing w:val="1"/>
                <w:sz w:val="28"/>
              </w:rPr>
              <w:t xml:space="preserve"> </w:t>
            </w:r>
            <w:r w:rsidR="0063515A">
              <w:rPr>
                <w:sz w:val="28"/>
              </w:rPr>
              <w:t>подготовке</w:t>
            </w:r>
            <w:proofErr w:type="gramEnd"/>
            <w:r w:rsidR="0063515A">
              <w:rPr>
                <w:spacing w:val="1"/>
                <w:sz w:val="28"/>
              </w:rPr>
              <w:t xml:space="preserve"> </w:t>
            </w:r>
            <w:r w:rsidR="0063515A">
              <w:rPr>
                <w:sz w:val="28"/>
              </w:rPr>
              <w:t>к</w:t>
            </w:r>
            <w:r w:rsidR="0063515A">
              <w:rPr>
                <w:spacing w:val="1"/>
                <w:sz w:val="28"/>
              </w:rPr>
              <w:t xml:space="preserve"> </w:t>
            </w:r>
            <w:r w:rsidR="0063515A">
              <w:rPr>
                <w:sz w:val="28"/>
              </w:rPr>
              <w:t>переводным</w:t>
            </w:r>
            <w:r w:rsidR="0063515A">
              <w:rPr>
                <w:spacing w:val="1"/>
                <w:sz w:val="28"/>
              </w:rPr>
              <w:t xml:space="preserve"> </w:t>
            </w:r>
            <w:r w:rsidR="0063515A">
              <w:rPr>
                <w:sz w:val="28"/>
              </w:rPr>
              <w:t>экзаменам</w:t>
            </w:r>
            <w:r w:rsidR="0063515A">
              <w:rPr>
                <w:spacing w:val="2"/>
                <w:sz w:val="28"/>
              </w:rPr>
              <w:t xml:space="preserve"> </w:t>
            </w:r>
            <w:r w:rsidR="0063515A">
              <w:rPr>
                <w:sz w:val="28"/>
              </w:rPr>
              <w:t>обучающихся</w:t>
            </w:r>
            <w:r w:rsidR="0063515A">
              <w:rPr>
                <w:spacing w:val="2"/>
                <w:sz w:val="28"/>
              </w:rPr>
              <w:t xml:space="preserve"> </w:t>
            </w:r>
            <w:r w:rsidR="0063515A">
              <w:rPr>
                <w:sz w:val="28"/>
              </w:rPr>
              <w:t>8 класса.</w:t>
            </w:r>
          </w:p>
          <w:p w14:paraId="6BD95F50" w14:textId="77777777" w:rsidR="0085284B" w:rsidRDefault="0085284B" w:rsidP="0085284B">
            <w:pPr>
              <w:pStyle w:val="TableParagraph"/>
              <w:ind w:left="111" w:right="551"/>
              <w:rPr>
                <w:sz w:val="28"/>
              </w:rPr>
            </w:pPr>
            <w:r>
              <w:rPr>
                <w:sz w:val="28"/>
              </w:rPr>
              <w:t>8. Повышение учебной мотивации школьников.</w:t>
            </w:r>
            <w:r>
              <w:rPr>
                <w:spacing w:val="1"/>
                <w:sz w:val="28"/>
              </w:rPr>
              <w:t xml:space="preserve"> 9. </w:t>
            </w:r>
            <w:r>
              <w:rPr>
                <w:sz w:val="28"/>
              </w:rPr>
              <w:t>Повышение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вовлеченности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низкими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результатами.</w:t>
            </w:r>
          </w:p>
          <w:p w14:paraId="0D2A7EEB" w14:textId="77777777" w:rsidR="0085284B" w:rsidRDefault="0085284B" w:rsidP="0085284B">
            <w:pPr>
              <w:pStyle w:val="TableParagraph"/>
              <w:ind w:left="111" w:right="375"/>
              <w:rPr>
                <w:sz w:val="28"/>
              </w:rPr>
            </w:pPr>
            <w:r>
              <w:rPr>
                <w:sz w:val="28"/>
              </w:rPr>
              <w:t>10. 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определение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14:paraId="3253C4C7" w14:textId="77777777" w:rsidR="009009C0" w:rsidRDefault="0085284B">
            <w:pPr>
              <w:pStyle w:val="TableParagraph"/>
              <w:spacing w:line="312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 xml:space="preserve">11. </w:t>
            </w:r>
            <w:r w:rsidR="0063515A">
              <w:rPr>
                <w:sz w:val="28"/>
              </w:rPr>
              <w:t>Организация</w:t>
            </w:r>
            <w:r w:rsidR="0063515A">
              <w:rPr>
                <w:spacing w:val="-4"/>
                <w:sz w:val="28"/>
              </w:rPr>
              <w:t xml:space="preserve"> </w:t>
            </w:r>
            <w:r w:rsidR="0063515A">
              <w:rPr>
                <w:sz w:val="28"/>
              </w:rPr>
              <w:t>работы</w:t>
            </w:r>
            <w:r w:rsidR="0063515A">
              <w:rPr>
                <w:spacing w:val="-5"/>
                <w:sz w:val="28"/>
              </w:rPr>
              <w:t xml:space="preserve"> </w:t>
            </w:r>
            <w:r w:rsidR="0063515A">
              <w:rPr>
                <w:sz w:val="28"/>
              </w:rPr>
              <w:t>по</w:t>
            </w:r>
            <w:r w:rsidR="0063515A">
              <w:rPr>
                <w:spacing w:val="-5"/>
                <w:sz w:val="28"/>
              </w:rPr>
              <w:t xml:space="preserve"> </w:t>
            </w:r>
            <w:r w:rsidR="0063515A">
              <w:rPr>
                <w:sz w:val="28"/>
              </w:rPr>
              <w:t>подготовке</w:t>
            </w:r>
            <w:r w:rsidR="0063515A">
              <w:rPr>
                <w:spacing w:val="-4"/>
                <w:sz w:val="28"/>
              </w:rPr>
              <w:t xml:space="preserve"> </w:t>
            </w:r>
            <w:r w:rsidR="0063515A">
              <w:rPr>
                <w:sz w:val="28"/>
              </w:rPr>
              <w:t>к</w:t>
            </w:r>
            <w:r w:rsidR="0063515A">
              <w:rPr>
                <w:spacing w:val="-5"/>
                <w:sz w:val="28"/>
              </w:rPr>
              <w:t xml:space="preserve"> </w:t>
            </w:r>
            <w:r w:rsidR="0063515A">
              <w:rPr>
                <w:sz w:val="28"/>
              </w:rPr>
              <w:t>ВПР.</w:t>
            </w:r>
          </w:p>
        </w:tc>
      </w:tr>
    </w:tbl>
    <w:p w14:paraId="672BA32B" w14:textId="77777777" w:rsidR="009009C0" w:rsidRDefault="009009C0">
      <w:pPr>
        <w:spacing w:line="312" w:lineRule="exact"/>
        <w:jc w:val="both"/>
        <w:rPr>
          <w:sz w:val="28"/>
        </w:rPr>
        <w:sectPr w:rsidR="009009C0">
          <w:pgSz w:w="11910" w:h="16840"/>
          <w:pgMar w:top="10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45"/>
        <w:gridCol w:w="6664"/>
      </w:tblGrid>
      <w:tr w:rsidR="009009C0" w14:paraId="44DEBAFD" w14:textId="77777777">
        <w:trPr>
          <w:trHeight w:val="5477"/>
        </w:trPr>
        <w:tc>
          <w:tcPr>
            <w:tcW w:w="710" w:type="dxa"/>
          </w:tcPr>
          <w:p w14:paraId="101F8DC7" w14:textId="77777777" w:rsidR="009009C0" w:rsidRDefault="009009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5" w:type="dxa"/>
          </w:tcPr>
          <w:p w14:paraId="258EC703" w14:textId="77777777" w:rsidR="009009C0" w:rsidRDefault="009009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64" w:type="dxa"/>
          </w:tcPr>
          <w:p w14:paraId="71758F02" w14:textId="77777777" w:rsidR="009009C0" w:rsidRDefault="0085284B">
            <w:pPr>
              <w:pStyle w:val="TableParagraph"/>
              <w:ind w:left="111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12. </w:t>
            </w:r>
            <w:r w:rsidR="0063515A">
              <w:rPr>
                <w:sz w:val="28"/>
              </w:rPr>
              <w:t>Организация индивидуальных занятий по подготовке</w:t>
            </w:r>
            <w:r w:rsidR="0063515A">
              <w:rPr>
                <w:spacing w:val="-67"/>
                <w:sz w:val="28"/>
              </w:rPr>
              <w:t xml:space="preserve"> </w:t>
            </w:r>
            <w:r w:rsidR="0063515A">
              <w:rPr>
                <w:sz w:val="28"/>
              </w:rPr>
              <w:t xml:space="preserve">к ВПР с обучающимися </w:t>
            </w:r>
            <w:proofErr w:type="gramStart"/>
            <w:r w:rsidR="0063515A">
              <w:rPr>
                <w:sz w:val="28"/>
              </w:rPr>
              <w:t>4-8</w:t>
            </w:r>
            <w:proofErr w:type="gramEnd"/>
            <w:r w:rsidR="0063515A">
              <w:rPr>
                <w:sz w:val="28"/>
              </w:rPr>
              <w:t xml:space="preserve"> классов, показывающих</w:t>
            </w:r>
            <w:r w:rsidR="0063515A">
              <w:rPr>
                <w:spacing w:val="1"/>
                <w:sz w:val="28"/>
              </w:rPr>
              <w:t xml:space="preserve"> </w:t>
            </w:r>
            <w:r w:rsidR="0063515A">
              <w:rPr>
                <w:sz w:val="28"/>
              </w:rPr>
              <w:t>низкие</w:t>
            </w:r>
            <w:r w:rsidR="0063515A">
              <w:rPr>
                <w:spacing w:val="1"/>
                <w:sz w:val="28"/>
              </w:rPr>
              <w:t xml:space="preserve"> </w:t>
            </w:r>
            <w:r w:rsidR="0063515A">
              <w:rPr>
                <w:sz w:val="28"/>
              </w:rPr>
              <w:t>образовательные</w:t>
            </w:r>
            <w:r w:rsidR="0063515A">
              <w:rPr>
                <w:spacing w:val="1"/>
                <w:sz w:val="28"/>
              </w:rPr>
              <w:t xml:space="preserve"> </w:t>
            </w:r>
            <w:r w:rsidR="0063515A">
              <w:rPr>
                <w:sz w:val="28"/>
              </w:rPr>
              <w:t>результаты.</w:t>
            </w:r>
          </w:p>
          <w:p w14:paraId="45FC4686" w14:textId="77777777" w:rsidR="009009C0" w:rsidRDefault="0085284B">
            <w:pPr>
              <w:pStyle w:val="TableParagraph"/>
              <w:ind w:left="111" w:right="4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13. </w:t>
            </w:r>
            <w:r w:rsidR="0063515A">
              <w:rPr>
                <w:sz w:val="28"/>
              </w:rPr>
              <w:t>Повышение уровня вовлеченности родителей в</w:t>
            </w:r>
            <w:r w:rsidR="0063515A">
              <w:rPr>
                <w:spacing w:val="1"/>
                <w:sz w:val="28"/>
              </w:rPr>
              <w:t xml:space="preserve"> </w:t>
            </w:r>
            <w:r w:rsidR="0063515A">
              <w:rPr>
                <w:sz w:val="28"/>
              </w:rPr>
              <w:t>процесс</w:t>
            </w:r>
            <w:r w:rsidR="0063515A">
              <w:rPr>
                <w:spacing w:val="-7"/>
                <w:sz w:val="28"/>
              </w:rPr>
              <w:t xml:space="preserve"> </w:t>
            </w:r>
            <w:r w:rsidR="0063515A">
              <w:rPr>
                <w:sz w:val="28"/>
              </w:rPr>
              <w:t>подготовки</w:t>
            </w:r>
            <w:r w:rsidR="0063515A">
              <w:rPr>
                <w:spacing w:val="-7"/>
                <w:sz w:val="28"/>
              </w:rPr>
              <w:t xml:space="preserve"> </w:t>
            </w:r>
            <w:r w:rsidR="0063515A">
              <w:rPr>
                <w:sz w:val="28"/>
              </w:rPr>
              <w:t>детей</w:t>
            </w:r>
            <w:r w:rsidR="0063515A">
              <w:rPr>
                <w:spacing w:val="-7"/>
                <w:sz w:val="28"/>
              </w:rPr>
              <w:t xml:space="preserve"> </w:t>
            </w:r>
            <w:r w:rsidR="0063515A">
              <w:rPr>
                <w:sz w:val="28"/>
              </w:rPr>
              <w:t>к</w:t>
            </w:r>
            <w:r w:rsidR="0063515A">
              <w:rPr>
                <w:spacing w:val="-7"/>
                <w:sz w:val="28"/>
              </w:rPr>
              <w:t xml:space="preserve"> </w:t>
            </w:r>
            <w:r w:rsidR="0063515A">
              <w:rPr>
                <w:sz w:val="28"/>
              </w:rPr>
              <w:t>ВПР,</w:t>
            </w:r>
            <w:r w:rsidR="0063515A">
              <w:rPr>
                <w:spacing w:val="-5"/>
                <w:sz w:val="28"/>
              </w:rPr>
              <w:t xml:space="preserve"> </w:t>
            </w:r>
            <w:r w:rsidR="0063515A">
              <w:rPr>
                <w:sz w:val="28"/>
              </w:rPr>
              <w:t>государственной</w:t>
            </w:r>
          </w:p>
          <w:p w14:paraId="7A2A53D3" w14:textId="77777777" w:rsidR="009009C0" w:rsidRDefault="0085284B">
            <w:pPr>
              <w:pStyle w:val="TableParagraph"/>
              <w:spacing w:line="314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ит</w:t>
            </w:r>
            <w:r w:rsidR="0063515A">
              <w:rPr>
                <w:sz w:val="28"/>
              </w:rPr>
              <w:t>оговой</w:t>
            </w:r>
            <w:r w:rsidR="0063515A">
              <w:rPr>
                <w:spacing w:val="-8"/>
                <w:sz w:val="28"/>
              </w:rPr>
              <w:t xml:space="preserve"> </w:t>
            </w:r>
            <w:r w:rsidR="0063515A">
              <w:rPr>
                <w:sz w:val="28"/>
              </w:rPr>
              <w:t>аттестации.</w:t>
            </w:r>
          </w:p>
        </w:tc>
      </w:tr>
      <w:tr w:rsidR="009009C0" w14:paraId="6192A2EB" w14:textId="77777777" w:rsidTr="0085284B">
        <w:trPr>
          <w:trHeight w:val="5694"/>
        </w:trPr>
        <w:tc>
          <w:tcPr>
            <w:tcW w:w="710" w:type="dxa"/>
          </w:tcPr>
          <w:p w14:paraId="2FB86722" w14:textId="77777777" w:rsidR="009009C0" w:rsidRDefault="0063515A">
            <w:pPr>
              <w:pStyle w:val="TableParagraph"/>
              <w:spacing w:line="310" w:lineRule="exact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545" w:type="dxa"/>
          </w:tcPr>
          <w:p w14:paraId="50595A6B" w14:textId="77777777" w:rsidR="009009C0" w:rsidRDefault="0063515A">
            <w:pPr>
              <w:pStyle w:val="TableParagraph"/>
              <w:ind w:left="610" w:right="593" w:firstLine="144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показатели</w:t>
            </w:r>
          </w:p>
        </w:tc>
        <w:tc>
          <w:tcPr>
            <w:tcW w:w="6664" w:type="dxa"/>
          </w:tcPr>
          <w:p w14:paraId="0EEE9743" w14:textId="77777777" w:rsidR="0085284B" w:rsidRDefault="0085284B" w:rsidP="0085284B">
            <w:pPr>
              <w:pStyle w:val="TableParagraph"/>
              <w:ind w:left="111" w:right="91"/>
              <w:rPr>
                <w:sz w:val="28"/>
              </w:rPr>
            </w:pPr>
            <w:r>
              <w:rPr>
                <w:sz w:val="28"/>
              </w:rPr>
              <w:t>1. Доля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результатами,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заинтересованных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процессом.</w:t>
            </w:r>
          </w:p>
          <w:p w14:paraId="722D9764" w14:textId="77777777" w:rsidR="0085284B" w:rsidRDefault="0085284B" w:rsidP="0085284B">
            <w:pPr>
              <w:pStyle w:val="TableParagraph"/>
              <w:ind w:left="111" w:right="855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63515A">
              <w:rPr>
                <w:sz w:val="28"/>
              </w:rPr>
              <w:t>Наличие</w:t>
            </w:r>
            <w:r w:rsidR="0063515A">
              <w:rPr>
                <w:spacing w:val="-4"/>
                <w:sz w:val="28"/>
              </w:rPr>
              <w:t xml:space="preserve"> </w:t>
            </w:r>
            <w:r w:rsidR="0063515A">
              <w:rPr>
                <w:sz w:val="28"/>
              </w:rPr>
              <w:t>базы</w:t>
            </w:r>
            <w:r w:rsidR="0063515A">
              <w:rPr>
                <w:spacing w:val="-3"/>
                <w:sz w:val="28"/>
              </w:rPr>
              <w:t xml:space="preserve"> </w:t>
            </w:r>
            <w:r w:rsidR="0063515A">
              <w:rPr>
                <w:sz w:val="28"/>
              </w:rPr>
              <w:t>данных</w:t>
            </w:r>
            <w:r w:rsidR="0063515A">
              <w:rPr>
                <w:spacing w:val="-5"/>
                <w:sz w:val="28"/>
              </w:rPr>
              <w:t xml:space="preserve"> </w:t>
            </w:r>
            <w:r w:rsidR="0063515A">
              <w:rPr>
                <w:sz w:val="28"/>
              </w:rPr>
              <w:t>детей</w:t>
            </w:r>
            <w:r w:rsidR="0063515A">
              <w:rPr>
                <w:spacing w:val="-4"/>
                <w:sz w:val="28"/>
              </w:rPr>
              <w:t xml:space="preserve"> </w:t>
            </w:r>
            <w:r w:rsidR="0063515A">
              <w:rPr>
                <w:sz w:val="28"/>
              </w:rPr>
              <w:t>с</w:t>
            </w:r>
            <w:r w:rsidR="0063515A">
              <w:rPr>
                <w:spacing w:val="-4"/>
                <w:sz w:val="28"/>
              </w:rPr>
              <w:t xml:space="preserve"> </w:t>
            </w:r>
            <w:r w:rsidR="0063515A">
              <w:rPr>
                <w:sz w:val="28"/>
              </w:rPr>
              <w:t>рисками учебной</w:t>
            </w:r>
            <w:r w:rsidR="0063515A">
              <w:rPr>
                <w:spacing w:val="-67"/>
                <w:sz w:val="28"/>
              </w:rPr>
              <w:t xml:space="preserve"> </w:t>
            </w:r>
            <w:r w:rsidR="0063515A">
              <w:rPr>
                <w:sz w:val="28"/>
              </w:rPr>
              <w:t>неуспешности.</w:t>
            </w:r>
          </w:p>
          <w:p w14:paraId="5A15BE0E" w14:textId="77777777" w:rsidR="009009C0" w:rsidRDefault="0085284B">
            <w:pPr>
              <w:pStyle w:val="TableParagraph"/>
              <w:ind w:left="111" w:right="207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="0063515A">
              <w:rPr>
                <w:sz w:val="28"/>
              </w:rPr>
              <w:t>Наличие</w:t>
            </w:r>
            <w:r w:rsidR="0063515A">
              <w:rPr>
                <w:spacing w:val="-12"/>
                <w:sz w:val="28"/>
              </w:rPr>
              <w:t xml:space="preserve"> </w:t>
            </w:r>
            <w:r w:rsidR="0063515A">
              <w:rPr>
                <w:sz w:val="28"/>
              </w:rPr>
              <w:t>психолого-педагогического</w:t>
            </w:r>
            <w:r w:rsidR="0063515A">
              <w:rPr>
                <w:spacing w:val="-11"/>
                <w:sz w:val="28"/>
              </w:rPr>
              <w:t xml:space="preserve"> </w:t>
            </w:r>
            <w:r w:rsidR="0063515A">
              <w:rPr>
                <w:sz w:val="28"/>
              </w:rPr>
              <w:t>сопровождения</w:t>
            </w:r>
            <w:r w:rsidR="0063515A">
              <w:rPr>
                <w:spacing w:val="-67"/>
                <w:sz w:val="28"/>
              </w:rPr>
              <w:t xml:space="preserve"> </w:t>
            </w:r>
            <w:r w:rsidR="0063515A">
              <w:rPr>
                <w:sz w:val="28"/>
              </w:rPr>
              <w:t>обучающихся.</w:t>
            </w:r>
          </w:p>
          <w:p w14:paraId="0F28FA21" w14:textId="77777777" w:rsidR="009009C0" w:rsidRDefault="0085284B">
            <w:pPr>
              <w:pStyle w:val="TableParagraph"/>
              <w:ind w:left="111" w:right="1019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="0063515A">
              <w:rPr>
                <w:sz w:val="28"/>
              </w:rPr>
              <w:t>Положительная</w:t>
            </w:r>
            <w:r w:rsidR="0063515A">
              <w:rPr>
                <w:spacing w:val="-9"/>
                <w:sz w:val="28"/>
              </w:rPr>
              <w:t xml:space="preserve"> </w:t>
            </w:r>
            <w:r w:rsidR="0063515A">
              <w:rPr>
                <w:sz w:val="28"/>
              </w:rPr>
              <w:t>динамика</w:t>
            </w:r>
            <w:r w:rsidR="0063515A">
              <w:rPr>
                <w:spacing w:val="-6"/>
                <w:sz w:val="28"/>
              </w:rPr>
              <w:t xml:space="preserve"> </w:t>
            </w:r>
            <w:r w:rsidR="0063515A">
              <w:rPr>
                <w:sz w:val="28"/>
              </w:rPr>
              <w:t>учебной</w:t>
            </w:r>
            <w:r w:rsidR="0063515A">
              <w:rPr>
                <w:spacing w:val="-10"/>
                <w:sz w:val="28"/>
              </w:rPr>
              <w:t xml:space="preserve"> </w:t>
            </w:r>
            <w:r w:rsidR="0063515A">
              <w:rPr>
                <w:sz w:val="28"/>
              </w:rPr>
              <w:t>мотивации</w:t>
            </w:r>
            <w:r w:rsidR="0063515A">
              <w:rPr>
                <w:spacing w:val="-67"/>
                <w:sz w:val="28"/>
              </w:rPr>
              <w:t xml:space="preserve"> </w:t>
            </w:r>
            <w:r w:rsidR="0063515A">
              <w:rPr>
                <w:sz w:val="28"/>
              </w:rPr>
              <w:t>школьников.</w:t>
            </w:r>
          </w:p>
          <w:p w14:paraId="32106BB4" w14:textId="77777777" w:rsidR="009009C0" w:rsidRDefault="0085284B">
            <w:pPr>
              <w:pStyle w:val="TableParagraph"/>
              <w:ind w:left="111" w:right="936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r w:rsidR="0063515A">
              <w:rPr>
                <w:sz w:val="28"/>
              </w:rPr>
              <w:t>Доля обучающихся, подтвердивших на</w:t>
            </w:r>
            <w:r w:rsidR="0063515A">
              <w:rPr>
                <w:spacing w:val="1"/>
                <w:sz w:val="28"/>
              </w:rPr>
              <w:t xml:space="preserve"> </w:t>
            </w:r>
            <w:r w:rsidR="0063515A">
              <w:rPr>
                <w:sz w:val="28"/>
              </w:rPr>
              <w:t>государственной</w:t>
            </w:r>
            <w:r w:rsidR="0063515A">
              <w:rPr>
                <w:spacing w:val="-9"/>
                <w:sz w:val="28"/>
              </w:rPr>
              <w:t xml:space="preserve"> </w:t>
            </w:r>
            <w:r w:rsidR="0063515A">
              <w:rPr>
                <w:sz w:val="28"/>
              </w:rPr>
              <w:t>итоговой</w:t>
            </w:r>
            <w:r w:rsidR="0063515A">
              <w:rPr>
                <w:spacing w:val="-9"/>
                <w:sz w:val="28"/>
              </w:rPr>
              <w:t xml:space="preserve"> </w:t>
            </w:r>
            <w:r w:rsidR="0063515A">
              <w:rPr>
                <w:sz w:val="28"/>
              </w:rPr>
              <w:t>аттестации</w:t>
            </w:r>
            <w:r w:rsidR="0063515A">
              <w:rPr>
                <w:spacing w:val="-9"/>
                <w:sz w:val="28"/>
              </w:rPr>
              <w:t xml:space="preserve"> </w:t>
            </w:r>
            <w:r w:rsidR="0063515A">
              <w:rPr>
                <w:sz w:val="28"/>
              </w:rPr>
              <w:t>годовые</w:t>
            </w:r>
            <w:r w:rsidR="0063515A">
              <w:rPr>
                <w:spacing w:val="-67"/>
                <w:sz w:val="28"/>
              </w:rPr>
              <w:t xml:space="preserve"> </w:t>
            </w:r>
            <w:r w:rsidR="0063515A">
              <w:rPr>
                <w:sz w:val="28"/>
              </w:rPr>
              <w:t>оценки.</w:t>
            </w:r>
          </w:p>
          <w:p w14:paraId="3B009635" w14:textId="77777777" w:rsidR="009009C0" w:rsidRDefault="0085284B">
            <w:pPr>
              <w:pStyle w:val="TableParagraph"/>
              <w:ind w:left="111" w:right="1020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="0063515A">
              <w:rPr>
                <w:sz w:val="28"/>
              </w:rPr>
              <w:t>Результаты</w:t>
            </w:r>
            <w:r w:rsidR="0063515A">
              <w:rPr>
                <w:spacing w:val="-4"/>
                <w:sz w:val="28"/>
              </w:rPr>
              <w:t xml:space="preserve"> </w:t>
            </w:r>
            <w:r w:rsidR="0063515A">
              <w:rPr>
                <w:sz w:val="28"/>
              </w:rPr>
              <w:t>ОГЭ</w:t>
            </w:r>
            <w:r w:rsidR="0063515A">
              <w:rPr>
                <w:spacing w:val="-5"/>
                <w:sz w:val="28"/>
              </w:rPr>
              <w:t xml:space="preserve"> </w:t>
            </w:r>
            <w:r w:rsidR="0063515A">
              <w:rPr>
                <w:sz w:val="28"/>
              </w:rPr>
              <w:t>выпускников</w:t>
            </w:r>
            <w:r w:rsidR="0063515A">
              <w:rPr>
                <w:spacing w:val="-5"/>
                <w:sz w:val="28"/>
              </w:rPr>
              <w:t xml:space="preserve"> </w:t>
            </w:r>
            <w:r w:rsidR="0063515A">
              <w:rPr>
                <w:sz w:val="28"/>
              </w:rPr>
              <w:t>школы</w:t>
            </w:r>
            <w:r w:rsidR="0063515A">
              <w:rPr>
                <w:spacing w:val="-2"/>
                <w:sz w:val="28"/>
              </w:rPr>
              <w:t xml:space="preserve"> </w:t>
            </w:r>
            <w:r w:rsidR="0063515A">
              <w:rPr>
                <w:sz w:val="28"/>
              </w:rPr>
              <w:t>в</w:t>
            </w:r>
            <w:r w:rsidR="0063515A">
              <w:rPr>
                <w:spacing w:val="-67"/>
                <w:sz w:val="28"/>
              </w:rPr>
              <w:t xml:space="preserve"> </w:t>
            </w:r>
            <w:r w:rsidR="0063515A">
              <w:rPr>
                <w:sz w:val="28"/>
              </w:rPr>
              <w:t>сравнении с</w:t>
            </w:r>
            <w:r w:rsidR="0063515A">
              <w:rPr>
                <w:spacing w:val="1"/>
                <w:sz w:val="28"/>
              </w:rPr>
              <w:t xml:space="preserve"> </w:t>
            </w:r>
            <w:r w:rsidR="0063515A">
              <w:rPr>
                <w:sz w:val="28"/>
              </w:rPr>
              <w:t>муниципальными.</w:t>
            </w:r>
          </w:p>
          <w:p w14:paraId="208F437A" w14:textId="77777777" w:rsidR="009009C0" w:rsidRDefault="0085284B">
            <w:pPr>
              <w:pStyle w:val="TableParagraph"/>
              <w:ind w:left="111" w:right="91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63515A">
              <w:rPr>
                <w:sz w:val="28"/>
              </w:rPr>
              <w:t>Доля</w:t>
            </w:r>
            <w:r w:rsidR="0063515A">
              <w:rPr>
                <w:spacing w:val="-6"/>
                <w:sz w:val="28"/>
              </w:rPr>
              <w:t xml:space="preserve"> </w:t>
            </w:r>
            <w:r w:rsidR="0063515A">
              <w:rPr>
                <w:sz w:val="28"/>
              </w:rPr>
              <w:t>родителей,</w:t>
            </w:r>
            <w:r w:rsidR="0063515A">
              <w:rPr>
                <w:spacing w:val="-5"/>
                <w:sz w:val="28"/>
              </w:rPr>
              <w:t xml:space="preserve"> </w:t>
            </w:r>
            <w:r w:rsidR="0063515A">
              <w:rPr>
                <w:sz w:val="28"/>
              </w:rPr>
              <w:t>принимающих</w:t>
            </w:r>
            <w:r w:rsidR="0063515A">
              <w:rPr>
                <w:spacing w:val="-11"/>
                <w:sz w:val="28"/>
              </w:rPr>
              <w:t xml:space="preserve"> </w:t>
            </w:r>
            <w:r w:rsidR="0063515A">
              <w:rPr>
                <w:sz w:val="28"/>
              </w:rPr>
              <w:t>активное</w:t>
            </w:r>
            <w:r w:rsidR="0063515A">
              <w:rPr>
                <w:spacing w:val="-6"/>
                <w:sz w:val="28"/>
              </w:rPr>
              <w:t xml:space="preserve"> </w:t>
            </w:r>
            <w:r w:rsidR="0063515A">
              <w:rPr>
                <w:sz w:val="28"/>
              </w:rPr>
              <w:t>участие</w:t>
            </w:r>
            <w:r w:rsidR="0063515A">
              <w:rPr>
                <w:spacing w:val="-7"/>
                <w:sz w:val="28"/>
              </w:rPr>
              <w:t xml:space="preserve"> </w:t>
            </w:r>
            <w:r w:rsidR="0063515A">
              <w:rPr>
                <w:sz w:val="28"/>
              </w:rPr>
              <w:t>в</w:t>
            </w:r>
            <w:r w:rsidR="0063515A">
              <w:rPr>
                <w:spacing w:val="-67"/>
                <w:sz w:val="28"/>
              </w:rPr>
              <w:t xml:space="preserve"> </w:t>
            </w:r>
            <w:r w:rsidR="0063515A">
              <w:rPr>
                <w:sz w:val="28"/>
              </w:rPr>
              <w:t>подготовке</w:t>
            </w:r>
            <w:r w:rsidR="0063515A">
              <w:rPr>
                <w:spacing w:val="-1"/>
                <w:sz w:val="28"/>
              </w:rPr>
              <w:t xml:space="preserve"> </w:t>
            </w:r>
            <w:r w:rsidR="0063515A">
              <w:rPr>
                <w:sz w:val="28"/>
              </w:rPr>
              <w:t>детей</w:t>
            </w:r>
            <w:r w:rsidR="0063515A">
              <w:rPr>
                <w:spacing w:val="-2"/>
                <w:sz w:val="28"/>
              </w:rPr>
              <w:t xml:space="preserve"> </w:t>
            </w:r>
            <w:r w:rsidR="0063515A">
              <w:rPr>
                <w:sz w:val="28"/>
              </w:rPr>
              <w:t>к</w:t>
            </w:r>
            <w:r w:rsidR="0063515A">
              <w:rPr>
                <w:spacing w:val="-1"/>
                <w:sz w:val="28"/>
              </w:rPr>
              <w:t xml:space="preserve"> </w:t>
            </w:r>
            <w:r w:rsidR="0063515A">
              <w:rPr>
                <w:sz w:val="28"/>
              </w:rPr>
              <w:t>государственной</w:t>
            </w:r>
            <w:r w:rsidR="0063515A">
              <w:rPr>
                <w:spacing w:val="-2"/>
                <w:sz w:val="28"/>
              </w:rPr>
              <w:t xml:space="preserve"> </w:t>
            </w:r>
            <w:r w:rsidR="0063515A">
              <w:rPr>
                <w:sz w:val="28"/>
              </w:rPr>
              <w:t>итоговой</w:t>
            </w:r>
          </w:p>
          <w:p w14:paraId="331C5917" w14:textId="77777777" w:rsidR="009009C0" w:rsidRDefault="0063515A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аттестации.</w:t>
            </w:r>
          </w:p>
        </w:tc>
      </w:tr>
      <w:tr w:rsidR="009009C0" w14:paraId="4F986001" w14:textId="77777777">
        <w:trPr>
          <w:trHeight w:val="1017"/>
        </w:trPr>
        <w:tc>
          <w:tcPr>
            <w:tcW w:w="710" w:type="dxa"/>
          </w:tcPr>
          <w:p w14:paraId="5180E9DC" w14:textId="77777777" w:rsidR="009009C0" w:rsidRDefault="0063515A">
            <w:pPr>
              <w:pStyle w:val="TableParagraph"/>
              <w:spacing w:line="310" w:lineRule="exact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545" w:type="dxa"/>
          </w:tcPr>
          <w:p w14:paraId="59988A9E" w14:textId="77777777" w:rsidR="009009C0" w:rsidRDefault="0063515A">
            <w:pPr>
              <w:pStyle w:val="TableParagraph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t>Методы сбора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6664" w:type="dxa"/>
          </w:tcPr>
          <w:p w14:paraId="4C0AA63D" w14:textId="77777777" w:rsidR="009009C0" w:rsidRDefault="0063515A">
            <w:pPr>
              <w:pStyle w:val="TableParagraph"/>
              <w:spacing w:line="256" w:lineRule="auto"/>
              <w:ind w:left="111" w:right="91"/>
              <w:rPr>
                <w:sz w:val="28"/>
              </w:rPr>
            </w:pPr>
            <w:r>
              <w:rPr>
                <w:sz w:val="28"/>
              </w:rPr>
              <w:t>Диагностика,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сравнительный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</w:tc>
      </w:tr>
    </w:tbl>
    <w:p w14:paraId="23A7EB25" w14:textId="77777777" w:rsidR="009009C0" w:rsidRDefault="009009C0">
      <w:pPr>
        <w:spacing w:line="256" w:lineRule="auto"/>
        <w:rPr>
          <w:sz w:val="28"/>
        </w:rPr>
        <w:sectPr w:rsidR="009009C0">
          <w:pgSz w:w="11910" w:h="16840"/>
          <w:pgMar w:top="112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45"/>
        <w:gridCol w:w="6664"/>
      </w:tblGrid>
      <w:tr w:rsidR="009009C0" w14:paraId="7860273E" w14:textId="77777777">
        <w:trPr>
          <w:trHeight w:val="642"/>
        </w:trPr>
        <w:tc>
          <w:tcPr>
            <w:tcW w:w="710" w:type="dxa"/>
          </w:tcPr>
          <w:p w14:paraId="7BF4A9AD" w14:textId="77777777" w:rsidR="009009C0" w:rsidRDefault="0063515A">
            <w:pPr>
              <w:pStyle w:val="TableParagraph"/>
              <w:spacing w:line="310" w:lineRule="exact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6</w:t>
            </w:r>
          </w:p>
        </w:tc>
        <w:tc>
          <w:tcPr>
            <w:tcW w:w="2545" w:type="dxa"/>
          </w:tcPr>
          <w:p w14:paraId="741E5DBC" w14:textId="77777777" w:rsidR="009009C0" w:rsidRDefault="0063515A">
            <w:pPr>
              <w:pStyle w:val="TableParagraph"/>
              <w:spacing w:line="309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14:paraId="4BFEFA4B" w14:textId="77777777" w:rsidR="009009C0" w:rsidRDefault="0063515A">
            <w:pPr>
              <w:pStyle w:val="TableParagraph"/>
              <w:spacing w:line="313" w:lineRule="exact"/>
              <w:ind w:left="142" w:right="138"/>
              <w:jc w:val="center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664" w:type="dxa"/>
          </w:tcPr>
          <w:p w14:paraId="0FD4F8F9" w14:textId="77777777" w:rsidR="009009C0" w:rsidRDefault="0085284B">
            <w:pPr>
              <w:pStyle w:val="TableParagraph"/>
              <w:spacing w:line="310" w:lineRule="exact"/>
              <w:ind w:left="1323" w:right="1312"/>
              <w:jc w:val="center"/>
              <w:rPr>
                <w:sz w:val="28"/>
              </w:rPr>
            </w:pPr>
            <w:r>
              <w:rPr>
                <w:sz w:val="28"/>
              </w:rPr>
              <w:t>Ноябрь 2021</w:t>
            </w:r>
            <w:r w:rsidR="0063515A">
              <w:rPr>
                <w:sz w:val="28"/>
              </w:rPr>
              <w:t>-декабрь</w:t>
            </w:r>
            <w:r>
              <w:rPr>
                <w:sz w:val="28"/>
              </w:rPr>
              <w:t>2022</w:t>
            </w:r>
          </w:p>
        </w:tc>
      </w:tr>
      <w:tr w:rsidR="009009C0" w14:paraId="33762760" w14:textId="77777777" w:rsidTr="0085284B">
        <w:trPr>
          <w:trHeight w:val="11523"/>
        </w:trPr>
        <w:tc>
          <w:tcPr>
            <w:tcW w:w="710" w:type="dxa"/>
          </w:tcPr>
          <w:p w14:paraId="1BCE7DF8" w14:textId="77777777" w:rsidR="009009C0" w:rsidRDefault="0063515A">
            <w:pPr>
              <w:pStyle w:val="TableParagraph"/>
              <w:spacing w:line="314" w:lineRule="exact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545" w:type="dxa"/>
          </w:tcPr>
          <w:p w14:paraId="5BC36417" w14:textId="77777777" w:rsidR="009009C0" w:rsidRDefault="0063515A">
            <w:pPr>
              <w:pStyle w:val="TableParagraph"/>
              <w:ind w:left="142" w:right="13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Меры/мероприятия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 достижению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6664" w:type="dxa"/>
          </w:tcPr>
          <w:p w14:paraId="71E3ADC1" w14:textId="77777777" w:rsidR="009009C0" w:rsidRDefault="0063515A">
            <w:pPr>
              <w:pStyle w:val="TableParagraph"/>
              <w:ind w:left="111" w:right="91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неуспешности.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Выяснение областей (коммуникативная, предметные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общеучебные</w:t>
            </w:r>
            <w:proofErr w:type="spellEnd"/>
            <w:r>
              <w:rPr>
                <w:sz w:val="28"/>
              </w:rPr>
              <w:t xml:space="preserve"> действия (когнитивная),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адаптация)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8"/>
              </w:rPr>
              <w:t>причин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неуспешности.</w:t>
            </w:r>
          </w:p>
          <w:p w14:paraId="468DB86E" w14:textId="77777777" w:rsidR="009009C0" w:rsidRDefault="0063515A">
            <w:pPr>
              <w:pStyle w:val="TableParagraph"/>
              <w:ind w:left="111" w:right="307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психолого-педагогической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внутренних ресурсов обучающихся (обучаемость,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модальность, доминирующее полушарие, 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внимание…). </w:t>
            </w:r>
          </w:p>
          <w:p w14:paraId="45E91C6B" w14:textId="77777777" w:rsidR="009009C0" w:rsidRDefault="0063515A">
            <w:pPr>
              <w:pStyle w:val="TableParagraph"/>
              <w:ind w:left="111" w:right="91"/>
              <w:rPr>
                <w:i/>
                <w:sz w:val="28"/>
              </w:rPr>
            </w:pPr>
            <w:r>
              <w:rPr>
                <w:sz w:val="28"/>
              </w:rPr>
              <w:t>Проведение адресной корректировки 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учителей, приведение форм и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ученика с риском школьной неуспешности.</w:t>
            </w:r>
            <w:r>
              <w:rPr>
                <w:spacing w:val="1"/>
                <w:sz w:val="28"/>
              </w:rPr>
              <w:t xml:space="preserve"> </w:t>
            </w:r>
          </w:p>
          <w:p w14:paraId="1AF40127" w14:textId="77777777" w:rsidR="009009C0" w:rsidRDefault="0063515A">
            <w:pPr>
              <w:pStyle w:val="TableParagraph"/>
              <w:ind w:left="111" w:right="2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обучающимися с низкими 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результатами.</w:t>
            </w:r>
          </w:p>
          <w:p w14:paraId="1DDCE533" w14:textId="77777777" w:rsidR="009009C0" w:rsidRDefault="0063515A">
            <w:pPr>
              <w:pStyle w:val="TableParagraph"/>
              <w:ind w:left="111" w:right="1368"/>
              <w:rPr>
                <w:sz w:val="28"/>
              </w:rPr>
            </w:pPr>
            <w:r>
              <w:rPr>
                <w:sz w:val="28"/>
              </w:rPr>
              <w:t>Психолого-педагогическое сопровождение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обучающихся:</w:t>
            </w:r>
          </w:p>
          <w:p w14:paraId="3E519990" w14:textId="77777777" w:rsidR="009009C0" w:rsidRDefault="0063515A">
            <w:pPr>
              <w:pStyle w:val="TableParagraph"/>
              <w:spacing w:line="256" w:lineRule="auto"/>
              <w:ind w:left="111" w:right="598"/>
              <w:rPr>
                <w:sz w:val="28"/>
              </w:rPr>
            </w:pPr>
            <w:r>
              <w:rPr>
                <w:sz w:val="28"/>
              </w:rPr>
              <w:t>-Проведение психолого-педагогической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класс).</w:t>
            </w:r>
          </w:p>
          <w:p w14:paraId="5B7D0074" w14:textId="77777777" w:rsidR="009009C0" w:rsidRDefault="0063515A">
            <w:pPr>
              <w:pStyle w:val="TableParagraph"/>
              <w:spacing w:before="18" w:line="256" w:lineRule="auto"/>
              <w:ind w:left="111" w:right="91"/>
              <w:rPr>
                <w:sz w:val="28"/>
              </w:rPr>
            </w:pPr>
            <w:r>
              <w:rPr>
                <w:sz w:val="28"/>
              </w:rPr>
              <w:t>-Диагностика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14:paraId="6587457E" w14:textId="77777777" w:rsidR="009009C0" w:rsidRDefault="0063515A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before="21" w:line="256" w:lineRule="auto"/>
              <w:ind w:right="900" w:firstLine="0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четвероклассников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звено.</w:t>
            </w:r>
          </w:p>
          <w:p w14:paraId="1181ED6F" w14:textId="77777777" w:rsidR="009009C0" w:rsidRDefault="0063515A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before="27" w:line="256" w:lineRule="auto"/>
              <w:ind w:right="1327" w:firstLine="0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  <w:p w14:paraId="407E7C10" w14:textId="77777777" w:rsidR="009009C0" w:rsidRDefault="0063515A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before="21"/>
              <w:ind w:left="274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14:paraId="4F6A4941" w14:textId="77777777" w:rsidR="009009C0" w:rsidRDefault="0063515A">
            <w:pPr>
              <w:pStyle w:val="TableParagraph"/>
              <w:spacing w:before="43"/>
              <w:ind w:left="111"/>
              <w:rPr>
                <w:sz w:val="28"/>
              </w:rPr>
            </w:pPr>
            <w:r>
              <w:rPr>
                <w:sz w:val="28"/>
              </w:rPr>
              <w:t>«риска»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6-8-х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сопровождение.</w:t>
            </w:r>
          </w:p>
          <w:p w14:paraId="3B891B7B" w14:textId="77777777" w:rsidR="009009C0" w:rsidRDefault="0063515A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before="48" w:line="259" w:lineRule="auto"/>
              <w:ind w:right="1107" w:firstLine="0"/>
              <w:rPr>
                <w:sz w:val="28"/>
              </w:rPr>
            </w:pPr>
            <w:r>
              <w:rPr>
                <w:sz w:val="28"/>
              </w:rPr>
              <w:t>Сопровождение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 w:rsidR="0085284B">
              <w:rPr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  <w:p w14:paraId="15F0017F" w14:textId="77777777" w:rsidR="009009C0" w:rsidRDefault="0063515A" w:rsidP="0085284B">
            <w:pPr>
              <w:pStyle w:val="TableParagraph"/>
              <w:spacing w:before="6" w:line="322" w:lineRule="exact"/>
              <w:ind w:left="111" w:right="598"/>
              <w:rPr>
                <w:sz w:val="28"/>
              </w:rPr>
            </w:pPr>
            <w:r>
              <w:rPr>
                <w:sz w:val="28"/>
              </w:rPr>
              <w:t>Повышение учебной мотивации школьников 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 w:rsidR="0085284B">
              <w:rPr>
                <w:spacing w:val="-10"/>
                <w:sz w:val="28"/>
              </w:rPr>
              <w:t>.</w:t>
            </w:r>
          </w:p>
        </w:tc>
      </w:tr>
    </w:tbl>
    <w:p w14:paraId="56D1573B" w14:textId="77777777" w:rsidR="009009C0" w:rsidRDefault="009009C0">
      <w:pPr>
        <w:spacing w:line="322" w:lineRule="exact"/>
        <w:rPr>
          <w:sz w:val="28"/>
        </w:rPr>
        <w:sectPr w:rsidR="009009C0">
          <w:pgSz w:w="11910" w:h="16840"/>
          <w:pgMar w:top="112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45"/>
        <w:gridCol w:w="6664"/>
      </w:tblGrid>
      <w:tr w:rsidR="009009C0" w14:paraId="3AC8B723" w14:textId="77777777" w:rsidTr="0085284B">
        <w:trPr>
          <w:trHeight w:val="2272"/>
        </w:trPr>
        <w:tc>
          <w:tcPr>
            <w:tcW w:w="710" w:type="dxa"/>
            <w:vMerge w:val="restart"/>
          </w:tcPr>
          <w:p w14:paraId="380C459B" w14:textId="77777777" w:rsidR="009009C0" w:rsidRDefault="009009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5" w:type="dxa"/>
            <w:vMerge w:val="restart"/>
          </w:tcPr>
          <w:p w14:paraId="49D7169C" w14:textId="77777777" w:rsidR="009009C0" w:rsidRDefault="009009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64" w:type="dxa"/>
          </w:tcPr>
          <w:p w14:paraId="5B8B4D90" w14:textId="77777777" w:rsidR="009009C0" w:rsidRDefault="0063515A">
            <w:pPr>
              <w:pStyle w:val="TableParagraph"/>
              <w:ind w:left="111" w:right="91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организацию.</w:t>
            </w:r>
          </w:p>
          <w:p w14:paraId="0A2B86ED" w14:textId="77777777" w:rsidR="009009C0" w:rsidRDefault="0063515A">
            <w:pPr>
              <w:pStyle w:val="TableParagraph"/>
              <w:ind w:left="111" w:right="375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здоровья, проведение индивидуальной 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родителями, направление на ПМПК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</w:p>
          <w:p w14:paraId="42E3DE01" w14:textId="77777777" w:rsidR="009009C0" w:rsidRDefault="0063515A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программ.</w:t>
            </w:r>
          </w:p>
        </w:tc>
      </w:tr>
      <w:tr w:rsidR="009009C0" w14:paraId="431B9E3A" w14:textId="77777777" w:rsidTr="0085284B">
        <w:trPr>
          <w:trHeight w:val="6924"/>
        </w:trPr>
        <w:tc>
          <w:tcPr>
            <w:tcW w:w="710" w:type="dxa"/>
            <w:vMerge/>
            <w:tcBorders>
              <w:top w:val="nil"/>
            </w:tcBorders>
          </w:tcPr>
          <w:p w14:paraId="41268D56" w14:textId="77777777"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7F08EAFD" w14:textId="77777777" w:rsidR="009009C0" w:rsidRDefault="009009C0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14:paraId="142BE872" w14:textId="77777777" w:rsidR="009009C0" w:rsidRDefault="0063515A">
            <w:pPr>
              <w:pStyle w:val="TableParagraph"/>
              <w:ind w:left="111" w:right="1131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14:paraId="73810CB1" w14:textId="77777777" w:rsidR="009009C0" w:rsidRDefault="0063515A">
            <w:pPr>
              <w:pStyle w:val="TableParagraph"/>
              <w:ind w:left="111" w:right="356"/>
              <w:rPr>
                <w:sz w:val="28"/>
              </w:rPr>
            </w:pPr>
            <w:r>
              <w:rPr>
                <w:sz w:val="28"/>
              </w:rPr>
              <w:t>Повышение мотивации обучающихся старших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 посредством профориентационной 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и проведение пробных экзаменов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 w:rsidR="0085284B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математике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14:paraId="38D0D3BE" w14:textId="77777777" w:rsidR="009009C0" w:rsidRDefault="0063515A">
            <w:pPr>
              <w:pStyle w:val="TableParagraph"/>
              <w:ind w:left="111" w:right="9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4"/>
                <w:sz w:val="28"/>
              </w:rPr>
              <w:t xml:space="preserve"> </w:t>
            </w:r>
            <w:r w:rsidR="0085284B">
              <w:rPr>
                <w:sz w:val="28"/>
              </w:rPr>
              <w:t>и математике</w:t>
            </w:r>
            <w:r>
              <w:rPr>
                <w:sz w:val="28"/>
              </w:rPr>
              <w:t>.</w:t>
            </w:r>
          </w:p>
          <w:p w14:paraId="3E57FA2A" w14:textId="77777777" w:rsidR="009009C0" w:rsidRDefault="0063515A">
            <w:pPr>
              <w:pStyle w:val="TableParagraph"/>
              <w:ind w:left="111" w:right="91"/>
              <w:rPr>
                <w:sz w:val="28"/>
              </w:rPr>
            </w:pPr>
            <w:r>
              <w:rPr>
                <w:sz w:val="28"/>
              </w:rPr>
              <w:t>Выявление тем, вызывающих наибольшие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затруднения. Учет учителями-предметниками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дальнейшей работы.</w:t>
            </w:r>
          </w:p>
          <w:p w14:paraId="5024E470" w14:textId="77777777" w:rsidR="009009C0" w:rsidRDefault="0063515A">
            <w:pPr>
              <w:pStyle w:val="TableParagraph"/>
              <w:ind w:left="111" w:right="42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67"/>
                <w:sz w:val="28"/>
              </w:rPr>
              <w:t xml:space="preserve"> </w:t>
            </w:r>
            <w:r w:rsidR="0085284B">
              <w:rPr>
                <w:sz w:val="28"/>
              </w:rPr>
              <w:t>9</w:t>
            </w:r>
            <w:r>
              <w:rPr>
                <w:sz w:val="28"/>
              </w:rPr>
              <w:t xml:space="preserve"> классов по русскому языку и математике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по субботам.</w:t>
            </w:r>
          </w:p>
          <w:p w14:paraId="325C8BF5" w14:textId="77777777" w:rsidR="009009C0" w:rsidRDefault="0063515A">
            <w:pPr>
              <w:pStyle w:val="TableParagraph"/>
              <w:spacing w:line="244" w:lineRule="auto"/>
              <w:ind w:left="111" w:right="70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текущем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14:paraId="237205BB" w14:textId="77777777" w:rsidR="009009C0" w:rsidRDefault="0063515A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вызывающих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наибольшие</w:t>
            </w:r>
          </w:p>
          <w:p w14:paraId="68529499" w14:textId="77777777" w:rsidR="009009C0" w:rsidRDefault="0063515A">
            <w:pPr>
              <w:pStyle w:val="TableParagraph"/>
              <w:ind w:left="111" w:right="1031"/>
              <w:rPr>
                <w:sz w:val="28"/>
              </w:rPr>
            </w:pPr>
            <w:r>
              <w:rPr>
                <w:sz w:val="28"/>
              </w:rPr>
              <w:t>затруднения.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учителями-предметниками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тем.</w:t>
            </w:r>
          </w:p>
        </w:tc>
      </w:tr>
    </w:tbl>
    <w:p w14:paraId="1591FF73" w14:textId="77777777" w:rsidR="009009C0" w:rsidRDefault="009009C0">
      <w:pPr>
        <w:rPr>
          <w:sz w:val="28"/>
        </w:rPr>
        <w:sectPr w:rsidR="009009C0">
          <w:pgSz w:w="11910" w:h="16840"/>
          <w:pgMar w:top="112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45"/>
        <w:gridCol w:w="6664"/>
      </w:tblGrid>
      <w:tr w:rsidR="009009C0" w14:paraId="73C5026A" w14:textId="77777777">
        <w:trPr>
          <w:trHeight w:val="11594"/>
        </w:trPr>
        <w:tc>
          <w:tcPr>
            <w:tcW w:w="710" w:type="dxa"/>
          </w:tcPr>
          <w:p w14:paraId="1D01933B" w14:textId="77777777" w:rsidR="009009C0" w:rsidRDefault="009009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5" w:type="dxa"/>
          </w:tcPr>
          <w:p w14:paraId="6079F79A" w14:textId="77777777" w:rsidR="009009C0" w:rsidRDefault="009009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64" w:type="dxa"/>
          </w:tcPr>
          <w:p w14:paraId="421CBF7D" w14:textId="77777777" w:rsidR="009009C0" w:rsidRDefault="0063515A">
            <w:pPr>
              <w:pStyle w:val="TableParagraph"/>
              <w:ind w:left="111" w:right="103"/>
              <w:rPr>
                <w:sz w:val="28"/>
              </w:rPr>
            </w:pPr>
            <w:r>
              <w:rPr>
                <w:sz w:val="28"/>
              </w:rPr>
              <w:t>Проведение пробных ВПР с последующим анализом.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и проведение индивидуальных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слабоуспевающими детьми по 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пробелов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знаниях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обязательным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(русский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математика)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экзаменам.</w:t>
            </w:r>
          </w:p>
          <w:p w14:paraId="63EAF181" w14:textId="77777777" w:rsidR="009009C0" w:rsidRDefault="0063515A">
            <w:pPr>
              <w:pStyle w:val="TableParagraph"/>
              <w:ind w:left="111" w:right="102"/>
              <w:jc w:val="both"/>
              <w:rPr>
                <w:sz w:val="28"/>
              </w:rPr>
            </w:pPr>
            <w:r>
              <w:rPr>
                <w:sz w:val="28"/>
              </w:rPr>
              <w:t>Проведение переводных экзаменов по математике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 языку в 8 классе в конце апреля 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школы-шефа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процедур.</w:t>
            </w:r>
          </w:p>
          <w:p w14:paraId="473FCC90" w14:textId="77777777" w:rsidR="009009C0" w:rsidRDefault="0063515A">
            <w:pPr>
              <w:pStyle w:val="TableParagraph"/>
              <w:ind w:left="111" w:right="100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Организация и проведение индивидуальных занятий с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8,9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показывающих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низкие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экзаменах.</w:t>
            </w:r>
          </w:p>
          <w:p w14:paraId="75977CF6" w14:textId="77777777" w:rsidR="009009C0" w:rsidRDefault="0063515A">
            <w:pPr>
              <w:pStyle w:val="TableParagraph"/>
              <w:ind w:left="111" w:right="91"/>
              <w:rPr>
                <w:sz w:val="28"/>
              </w:rPr>
            </w:pPr>
            <w:r>
              <w:rPr>
                <w:sz w:val="28"/>
              </w:rPr>
              <w:t>Проведение классных родительских собраний: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(4-8,</w:t>
            </w:r>
            <w:r w:rsidR="0085284B">
              <w:rPr>
                <w:sz w:val="28"/>
              </w:rPr>
              <w:t>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Информирование родителей о предстоящих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переводных экзаменах по математике и русскому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класс).</w:t>
            </w:r>
          </w:p>
          <w:p w14:paraId="4FA1E29A" w14:textId="77777777" w:rsidR="009009C0" w:rsidRDefault="0063515A">
            <w:pPr>
              <w:pStyle w:val="TableParagraph"/>
              <w:ind w:left="111" w:right="91"/>
              <w:rPr>
                <w:sz w:val="28"/>
              </w:rPr>
            </w:pPr>
            <w:r>
              <w:rPr>
                <w:sz w:val="28"/>
              </w:rPr>
              <w:t>Информирование родителей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</w:t>
            </w:r>
            <w:r w:rsidR="0085284B">
              <w:rPr>
                <w:sz w:val="28"/>
              </w:rPr>
              <w:t>едения ГИА в текущем году (9</w:t>
            </w:r>
            <w:r>
              <w:rPr>
                <w:sz w:val="28"/>
              </w:rPr>
              <w:t xml:space="preserve"> классы).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дальнейшей</w:t>
            </w:r>
          </w:p>
          <w:p w14:paraId="107F03E4" w14:textId="77777777" w:rsidR="009009C0" w:rsidRDefault="0063515A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подготовки.</w:t>
            </w:r>
          </w:p>
        </w:tc>
      </w:tr>
      <w:tr w:rsidR="009009C0" w14:paraId="3910630C" w14:textId="77777777">
        <w:trPr>
          <w:trHeight w:val="2899"/>
        </w:trPr>
        <w:tc>
          <w:tcPr>
            <w:tcW w:w="710" w:type="dxa"/>
          </w:tcPr>
          <w:p w14:paraId="67FA8C60" w14:textId="77777777" w:rsidR="009009C0" w:rsidRDefault="0063515A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545" w:type="dxa"/>
          </w:tcPr>
          <w:p w14:paraId="11E8200F" w14:textId="77777777" w:rsidR="009009C0" w:rsidRDefault="0063515A">
            <w:pPr>
              <w:pStyle w:val="TableParagraph"/>
              <w:ind w:left="142" w:right="13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Ожидаемые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программы.</w:t>
            </w:r>
          </w:p>
        </w:tc>
        <w:tc>
          <w:tcPr>
            <w:tcW w:w="6664" w:type="dxa"/>
          </w:tcPr>
          <w:p w14:paraId="1122A97B" w14:textId="77777777" w:rsidR="009009C0" w:rsidRDefault="0063515A">
            <w:pPr>
              <w:pStyle w:val="TableParagraph"/>
              <w:ind w:left="111" w:right="91"/>
              <w:rPr>
                <w:sz w:val="28"/>
              </w:rPr>
            </w:pPr>
            <w:r>
              <w:rPr>
                <w:sz w:val="28"/>
              </w:rPr>
              <w:t>Создана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неуспешности, выявлены области и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 неуспешности.</w:t>
            </w:r>
          </w:p>
          <w:p w14:paraId="79CC98D7" w14:textId="77777777" w:rsidR="009009C0" w:rsidRDefault="009009C0" w:rsidP="0085284B">
            <w:pPr>
              <w:pStyle w:val="TableParagraph"/>
              <w:spacing w:line="322" w:lineRule="exact"/>
              <w:ind w:left="111" w:right="91"/>
              <w:rPr>
                <w:sz w:val="28"/>
              </w:rPr>
            </w:pPr>
          </w:p>
        </w:tc>
      </w:tr>
    </w:tbl>
    <w:p w14:paraId="44B48F69" w14:textId="77777777" w:rsidR="009009C0" w:rsidRDefault="009009C0">
      <w:pPr>
        <w:spacing w:line="322" w:lineRule="exact"/>
        <w:rPr>
          <w:sz w:val="28"/>
        </w:rPr>
        <w:sectPr w:rsidR="009009C0">
          <w:pgSz w:w="11910" w:h="16840"/>
          <w:pgMar w:top="112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45"/>
        <w:gridCol w:w="6664"/>
      </w:tblGrid>
      <w:tr w:rsidR="009009C0" w14:paraId="4D502C16" w14:textId="77777777">
        <w:trPr>
          <w:trHeight w:val="9342"/>
        </w:trPr>
        <w:tc>
          <w:tcPr>
            <w:tcW w:w="710" w:type="dxa"/>
          </w:tcPr>
          <w:p w14:paraId="5DEE96FE" w14:textId="77777777" w:rsidR="009009C0" w:rsidRDefault="009009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5" w:type="dxa"/>
          </w:tcPr>
          <w:p w14:paraId="25238509" w14:textId="77777777" w:rsidR="009009C0" w:rsidRDefault="009009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64" w:type="dxa"/>
          </w:tcPr>
          <w:p w14:paraId="5EB38049" w14:textId="77777777" w:rsidR="009009C0" w:rsidRDefault="0063515A">
            <w:pPr>
              <w:pStyle w:val="TableParagraph"/>
              <w:ind w:left="111" w:right="91"/>
              <w:rPr>
                <w:sz w:val="28"/>
              </w:rPr>
            </w:pPr>
            <w:r>
              <w:rPr>
                <w:sz w:val="28"/>
              </w:rPr>
              <w:t>Каждым учителем проведена корректировка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 своей работы, формы и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приведены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внутренними ресурсами и потребностями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неуспешности.</w:t>
            </w:r>
          </w:p>
          <w:p w14:paraId="274D5E71" w14:textId="77777777" w:rsidR="009009C0" w:rsidRDefault="0063515A">
            <w:pPr>
              <w:pStyle w:val="TableParagraph"/>
              <w:ind w:left="111" w:right="1113"/>
              <w:rPr>
                <w:sz w:val="28"/>
              </w:rPr>
            </w:pPr>
            <w:r>
              <w:rPr>
                <w:sz w:val="28"/>
              </w:rPr>
              <w:t>Организованы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дополнительные занятия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низкими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результатами.</w:t>
            </w:r>
          </w:p>
          <w:p w14:paraId="5E2CDA6F" w14:textId="77777777" w:rsidR="009009C0" w:rsidRDefault="0063515A">
            <w:pPr>
              <w:pStyle w:val="TableParagraph"/>
              <w:ind w:left="111" w:right="1593"/>
              <w:rPr>
                <w:sz w:val="28"/>
              </w:rPr>
            </w:pPr>
            <w:r>
              <w:rPr>
                <w:sz w:val="28"/>
              </w:rPr>
              <w:t>Организовано психолого-педагогическое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14:paraId="79C4B5CD" w14:textId="77777777" w:rsidR="009009C0" w:rsidRDefault="0063515A">
            <w:pPr>
              <w:pStyle w:val="TableParagraph"/>
              <w:ind w:left="111" w:right="91"/>
              <w:rPr>
                <w:sz w:val="28"/>
              </w:rPr>
            </w:pPr>
            <w:r>
              <w:rPr>
                <w:sz w:val="28"/>
              </w:rPr>
              <w:t>Повысилась учебная мотивация школьников.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Увеличилась доля родителей учащихся с низкими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результатами,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заинтересованных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процессом.</w:t>
            </w:r>
          </w:p>
          <w:p w14:paraId="0A7F85BE" w14:textId="77777777" w:rsidR="009009C0" w:rsidRDefault="0063515A">
            <w:pPr>
              <w:pStyle w:val="TableParagraph"/>
              <w:spacing w:line="242" w:lineRule="auto"/>
              <w:ind w:left="111" w:right="1739"/>
              <w:rPr>
                <w:sz w:val="28"/>
              </w:rPr>
            </w:pPr>
            <w:r>
              <w:rPr>
                <w:sz w:val="28"/>
              </w:rPr>
              <w:t>100% выпускников успешно проходят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итоговую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аттестацию.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подтверждают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593A7EB2" w14:textId="77777777" w:rsidR="009009C0" w:rsidRDefault="0063515A">
            <w:pPr>
              <w:pStyle w:val="TableParagraph"/>
              <w:ind w:left="111" w:right="936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оценки.</w:t>
            </w:r>
          </w:p>
          <w:p w14:paraId="341B671B" w14:textId="77777777" w:rsidR="009009C0" w:rsidRDefault="0063515A">
            <w:pPr>
              <w:pStyle w:val="TableParagraph"/>
              <w:ind w:left="111" w:right="91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муниципальных.</w:t>
            </w:r>
          </w:p>
          <w:p w14:paraId="1A4F34A1" w14:textId="77777777" w:rsidR="009009C0" w:rsidRDefault="0063515A">
            <w:pPr>
              <w:pStyle w:val="TableParagraph"/>
              <w:ind w:left="111" w:right="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стимулирующих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выплат включены показатели, учитывающие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BA2B258" w14:textId="77777777" w:rsidR="009009C0" w:rsidRDefault="0063515A">
            <w:pPr>
              <w:pStyle w:val="TableParagraph"/>
              <w:ind w:left="111" w:right="91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триместровых,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полугодовых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оценок.</w:t>
            </w:r>
          </w:p>
          <w:p w14:paraId="5BA0BA1A" w14:textId="77777777" w:rsidR="009009C0" w:rsidRDefault="0063515A">
            <w:pPr>
              <w:pStyle w:val="TableParagraph"/>
              <w:ind w:left="111" w:right="802"/>
              <w:rPr>
                <w:sz w:val="28"/>
              </w:rPr>
            </w:pPr>
            <w:r>
              <w:rPr>
                <w:sz w:val="28"/>
              </w:rPr>
              <w:t>100%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принимают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активное 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</w:p>
          <w:p w14:paraId="40105315" w14:textId="77777777" w:rsidR="009009C0" w:rsidRDefault="0063515A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аттестации.</w:t>
            </w:r>
          </w:p>
        </w:tc>
      </w:tr>
      <w:tr w:rsidR="009009C0" w14:paraId="20554C15" w14:textId="77777777">
        <w:trPr>
          <w:trHeight w:val="965"/>
        </w:trPr>
        <w:tc>
          <w:tcPr>
            <w:tcW w:w="710" w:type="dxa"/>
          </w:tcPr>
          <w:p w14:paraId="17B83192" w14:textId="77777777" w:rsidR="009009C0" w:rsidRDefault="0063515A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545" w:type="dxa"/>
          </w:tcPr>
          <w:p w14:paraId="10525EE5" w14:textId="77777777" w:rsidR="009009C0" w:rsidRDefault="0063515A">
            <w:pPr>
              <w:pStyle w:val="TableParagraph"/>
              <w:spacing w:line="310" w:lineRule="exact"/>
              <w:ind w:left="0" w:right="469"/>
              <w:jc w:val="right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  <w:tc>
          <w:tcPr>
            <w:tcW w:w="6664" w:type="dxa"/>
          </w:tcPr>
          <w:p w14:paraId="430F3B27" w14:textId="77777777" w:rsidR="009009C0" w:rsidRDefault="0063515A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коллектив,</w:t>
            </w:r>
          </w:p>
          <w:p w14:paraId="3A5D1758" w14:textId="77777777" w:rsidR="009009C0" w:rsidRDefault="0063515A">
            <w:pPr>
              <w:pStyle w:val="TableParagraph"/>
              <w:spacing w:line="322" w:lineRule="exact"/>
              <w:ind w:left="111" w:right="1269"/>
              <w:rPr>
                <w:sz w:val="28"/>
              </w:rPr>
            </w:pPr>
            <w:r>
              <w:rPr>
                <w:sz w:val="28"/>
              </w:rPr>
              <w:t>родительская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общественность,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</w:p>
        </w:tc>
      </w:tr>
      <w:tr w:rsidR="009009C0" w14:paraId="45C485D0" w14:textId="77777777">
        <w:trPr>
          <w:trHeight w:val="964"/>
        </w:trPr>
        <w:tc>
          <w:tcPr>
            <w:tcW w:w="710" w:type="dxa"/>
          </w:tcPr>
          <w:p w14:paraId="0354958D" w14:textId="77777777" w:rsidR="009009C0" w:rsidRDefault="0063515A">
            <w:pPr>
              <w:pStyle w:val="TableParagraph"/>
              <w:spacing w:line="310" w:lineRule="exact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45" w:type="dxa"/>
          </w:tcPr>
          <w:p w14:paraId="5EFA067B" w14:textId="77777777" w:rsidR="009009C0" w:rsidRDefault="0063515A">
            <w:pPr>
              <w:pStyle w:val="TableParagraph"/>
              <w:spacing w:line="310" w:lineRule="exact"/>
              <w:ind w:left="0" w:right="508"/>
              <w:jc w:val="right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6664" w:type="dxa"/>
          </w:tcPr>
          <w:p w14:paraId="38D788BC" w14:textId="77777777" w:rsidR="009009C0" w:rsidRDefault="0063515A">
            <w:pPr>
              <w:pStyle w:val="TableParagraph"/>
              <w:ind w:left="341" w:right="328" w:hanging="1"/>
              <w:jc w:val="center"/>
              <w:rPr>
                <w:sz w:val="28"/>
              </w:rPr>
            </w:pPr>
            <w:r>
              <w:rPr>
                <w:sz w:val="28"/>
              </w:rPr>
              <w:t>Дорожная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 реализации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антирисковых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«Высокая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3FA55BEE" w14:textId="77777777" w:rsidR="009009C0" w:rsidRDefault="0063515A">
            <w:pPr>
              <w:pStyle w:val="TableParagraph"/>
              <w:spacing w:line="313" w:lineRule="exact"/>
              <w:ind w:left="1324" w:right="1312"/>
              <w:jc w:val="center"/>
              <w:rPr>
                <w:sz w:val="28"/>
              </w:rPr>
            </w:pPr>
            <w:r>
              <w:rPr>
                <w:sz w:val="28"/>
              </w:rPr>
              <w:t>рисками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неуспешности»</w:t>
            </w:r>
          </w:p>
        </w:tc>
      </w:tr>
    </w:tbl>
    <w:p w14:paraId="1F4E59ED" w14:textId="77777777" w:rsidR="009009C0" w:rsidRDefault="009009C0">
      <w:pPr>
        <w:pStyle w:val="a3"/>
        <w:rPr>
          <w:b/>
          <w:sz w:val="19"/>
        </w:rPr>
      </w:pPr>
    </w:p>
    <w:p w14:paraId="1BDC9904" w14:textId="77777777" w:rsidR="009009C0" w:rsidRDefault="0063515A">
      <w:pPr>
        <w:pStyle w:val="a3"/>
        <w:spacing w:before="87" w:line="322" w:lineRule="exact"/>
        <w:ind w:left="2459" w:right="1639"/>
        <w:jc w:val="center"/>
      </w:pPr>
      <w:r>
        <w:t>Дорожная</w:t>
      </w:r>
      <w:r>
        <w:rPr>
          <w:spacing w:val="-5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10"/>
        </w:rPr>
        <w:t xml:space="preserve"> </w:t>
      </w:r>
      <w:r>
        <w:t>мер</w:t>
      </w:r>
    </w:p>
    <w:p w14:paraId="78E6DF9A" w14:textId="77777777" w:rsidR="009009C0" w:rsidRDefault="0063515A">
      <w:pPr>
        <w:pStyle w:val="a3"/>
        <w:spacing w:before="0"/>
        <w:ind w:left="2468" w:right="1639"/>
        <w:jc w:val="center"/>
      </w:pPr>
      <w:r>
        <w:t>«Высокая</w:t>
      </w:r>
      <w:r>
        <w:rPr>
          <w:spacing w:val="-3"/>
        </w:rPr>
        <w:t xml:space="preserve"> </w:t>
      </w:r>
      <w:r>
        <w:t>доля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рисками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неуспешности»</w:t>
      </w:r>
    </w:p>
    <w:p w14:paraId="4C1D1D24" w14:textId="77777777" w:rsidR="009009C0" w:rsidRDefault="009009C0">
      <w:pPr>
        <w:pStyle w:val="a3"/>
        <w:spacing w:before="11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1416"/>
        <w:gridCol w:w="1873"/>
      </w:tblGrid>
      <w:tr w:rsidR="0085284B" w14:paraId="39B40B12" w14:textId="77777777">
        <w:trPr>
          <w:trHeight w:val="777"/>
        </w:trPr>
        <w:tc>
          <w:tcPr>
            <w:tcW w:w="2694" w:type="dxa"/>
          </w:tcPr>
          <w:p w14:paraId="13F3D435" w14:textId="77777777" w:rsidR="0085284B" w:rsidRDefault="008528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3827" w:type="dxa"/>
          </w:tcPr>
          <w:p w14:paraId="0C20BED6" w14:textId="77777777" w:rsidR="0085284B" w:rsidRDefault="008528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416" w:type="dxa"/>
          </w:tcPr>
          <w:p w14:paraId="5F45D974" w14:textId="77777777" w:rsidR="0085284B" w:rsidRDefault="0085284B">
            <w:pPr>
              <w:pStyle w:val="TableParagraph"/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873" w:type="dxa"/>
          </w:tcPr>
          <w:p w14:paraId="15B41C72" w14:textId="77777777" w:rsidR="0085284B" w:rsidRDefault="0085284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5284B" w14:paraId="5E65916C" w14:textId="77777777">
        <w:trPr>
          <w:trHeight w:val="829"/>
        </w:trPr>
        <w:tc>
          <w:tcPr>
            <w:tcW w:w="2694" w:type="dxa"/>
          </w:tcPr>
          <w:p w14:paraId="4B197A38" w14:textId="77777777" w:rsidR="0085284B" w:rsidRDefault="008528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B729787" w14:textId="77777777" w:rsidR="0085284B" w:rsidRDefault="0085284B">
            <w:pPr>
              <w:pStyle w:val="TableParagraph"/>
              <w:spacing w:line="274" w:lineRule="exact"/>
              <w:ind w:right="6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рисками </w:t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</w:tc>
        <w:tc>
          <w:tcPr>
            <w:tcW w:w="3827" w:type="dxa"/>
          </w:tcPr>
          <w:p w14:paraId="662BE012" w14:textId="77777777" w:rsidR="0085284B" w:rsidRDefault="008528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1416" w:type="dxa"/>
          </w:tcPr>
          <w:p w14:paraId="3C3FFE10" w14:textId="77777777" w:rsidR="0085284B" w:rsidRDefault="008528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 2021г.</w:t>
            </w:r>
          </w:p>
        </w:tc>
        <w:tc>
          <w:tcPr>
            <w:tcW w:w="1873" w:type="dxa"/>
          </w:tcPr>
          <w:p w14:paraId="7E027863" w14:textId="77777777" w:rsidR="0085284B" w:rsidRDefault="0085284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3FD1603B" w14:textId="77777777" w:rsidR="0085284B" w:rsidRDefault="0085284B">
            <w:pPr>
              <w:pStyle w:val="TableParagraph"/>
              <w:spacing w:line="274" w:lineRule="exact"/>
              <w:ind w:left="111" w:right="157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14:paraId="7988BBD7" w14:textId="77777777" w:rsidR="009009C0" w:rsidRDefault="009009C0">
      <w:pPr>
        <w:spacing w:line="274" w:lineRule="exact"/>
        <w:rPr>
          <w:sz w:val="24"/>
        </w:rPr>
        <w:sectPr w:rsidR="009009C0">
          <w:pgSz w:w="11910" w:h="16840"/>
          <w:pgMar w:top="112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1416"/>
        <w:gridCol w:w="1873"/>
      </w:tblGrid>
      <w:tr w:rsidR="0085284B" w14:paraId="249AE8AC" w14:textId="77777777">
        <w:trPr>
          <w:trHeight w:val="570"/>
        </w:trPr>
        <w:tc>
          <w:tcPr>
            <w:tcW w:w="2694" w:type="dxa"/>
          </w:tcPr>
          <w:p w14:paraId="0D9B1E9F" w14:textId="77777777" w:rsidR="0085284B" w:rsidRDefault="008528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14:paraId="12F26273" w14:textId="77777777" w:rsidR="0085284B" w:rsidRDefault="008528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14:paraId="77B7A174" w14:textId="77777777" w:rsidR="0085284B" w:rsidRDefault="008528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3" w:type="dxa"/>
          </w:tcPr>
          <w:p w14:paraId="5AB9CA83" w14:textId="77777777" w:rsidR="0085284B" w:rsidRDefault="0085284B">
            <w:pPr>
              <w:pStyle w:val="TableParagraph"/>
              <w:ind w:left="0"/>
              <w:rPr>
                <w:sz w:val="24"/>
              </w:rPr>
            </w:pPr>
          </w:p>
        </w:tc>
      </w:tr>
      <w:tr w:rsidR="0085284B" w14:paraId="632A9F28" w14:textId="77777777">
        <w:trPr>
          <w:trHeight w:val="2208"/>
        </w:trPr>
        <w:tc>
          <w:tcPr>
            <w:tcW w:w="2694" w:type="dxa"/>
          </w:tcPr>
          <w:p w14:paraId="65DCC33B" w14:textId="77777777" w:rsidR="0085284B" w:rsidRDefault="0085284B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Выяснение 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(коммуникативная,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общеучебные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 адаптация)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14:paraId="613AA9D7" w14:textId="77777777" w:rsidR="0085284B" w:rsidRDefault="008528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неуспешности.</w:t>
            </w:r>
          </w:p>
        </w:tc>
        <w:tc>
          <w:tcPr>
            <w:tcW w:w="3827" w:type="dxa"/>
          </w:tcPr>
          <w:p w14:paraId="22927D2A" w14:textId="77777777" w:rsidR="0085284B" w:rsidRDefault="0085284B" w:rsidP="0085284B">
            <w:pPr>
              <w:pStyle w:val="TableParagraph"/>
              <w:ind w:right="143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 совет «Иерархия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 школьной неуспешности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рисков»</w:t>
            </w:r>
          </w:p>
        </w:tc>
        <w:tc>
          <w:tcPr>
            <w:tcW w:w="1416" w:type="dxa"/>
          </w:tcPr>
          <w:p w14:paraId="68D888DA" w14:textId="77777777" w:rsidR="0085284B" w:rsidRDefault="0085284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Апрель 2021</w:t>
            </w:r>
          </w:p>
        </w:tc>
        <w:tc>
          <w:tcPr>
            <w:tcW w:w="1873" w:type="dxa"/>
          </w:tcPr>
          <w:p w14:paraId="5606EFCE" w14:textId="77777777" w:rsidR="0085284B" w:rsidRDefault="0085284B" w:rsidP="0085284B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</w:tr>
      <w:tr w:rsidR="0085284B" w14:paraId="5DB7B493" w14:textId="77777777">
        <w:trPr>
          <w:trHeight w:val="2486"/>
        </w:trPr>
        <w:tc>
          <w:tcPr>
            <w:tcW w:w="2694" w:type="dxa"/>
          </w:tcPr>
          <w:p w14:paraId="75289BE4" w14:textId="77777777" w:rsidR="0085284B" w:rsidRDefault="0085284B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ресурсов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(обучаемость,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доминирующее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внимание…)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1F17C48" w14:textId="77777777" w:rsidR="0085284B" w:rsidRDefault="0085284B">
            <w:pPr>
              <w:pStyle w:val="TableParagraph"/>
              <w:spacing w:line="274" w:lineRule="exact"/>
              <w:ind w:right="185"/>
              <w:rPr>
                <w:sz w:val="24"/>
              </w:rPr>
            </w:pPr>
            <w:r>
              <w:rPr>
                <w:spacing w:val="-1"/>
                <w:sz w:val="24"/>
              </w:rPr>
              <w:t>трудностями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827" w:type="dxa"/>
          </w:tcPr>
          <w:p w14:paraId="183992C7" w14:textId="77777777" w:rsidR="0085284B" w:rsidRDefault="0085284B">
            <w:pPr>
              <w:pStyle w:val="TableParagraph"/>
              <w:ind w:right="188"/>
              <w:rPr>
                <w:i/>
                <w:sz w:val="24"/>
              </w:rPr>
            </w:pPr>
            <w:r>
              <w:rPr>
                <w:sz w:val="24"/>
              </w:rPr>
              <w:t>Психолого-педагогическая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 внутренних 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(обучаемость,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доминирующее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полушарие, память, внимание…)</w:t>
            </w:r>
          </w:p>
        </w:tc>
        <w:tc>
          <w:tcPr>
            <w:tcW w:w="1416" w:type="dxa"/>
          </w:tcPr>
          <w:p w14:paraId="73C08DBE" w14:textId="77777777" w:rsidR="0085284B" w:rsidRDefault="0085284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Май 2021 </w:t>
            </w:r>
          </w:p>
        </w:tc>
        <w:tc>
          <w:tcPr>
            <w:tcW w:w="1873" w:type="dxa"/>
          </w:tcPr>
          <w:p w14:paraId="3D0AADBB" w14:textId="77777777" w:rsidR="0085284B" w:rsidRDefault="0085284B">
            <w:pPr>
              <w:pStyle w:val="TableParagraph"/>
              <w:ind w:left="111" w:right="31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284B" w14:paraId="76853B22" w14:textId="77777777">
        <w:trPr>
          <w:trHeight w:val="3586"/>
        </w:trPr>
        <w:tc>
          <w:tcPr>
            <w:tcW w:w="2694" w:type="dxa"/>
          </w:tcPr>
          <w:p w14:paraId="6B975CD7" w14:textId="77777777" w:rsidR="0085284B" w:rsidRDefault="0085284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Проведение 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и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 с риском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14:paraId="28D1A476" w14:textId="77777777" w:rsidR="0085284B" w:rsidRDefault="008528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неуспешности.</w:t>
            </w:r>
          </w:p>
        </w:tc>
        <w:tc>
          <w:tcPr>
            <w:tcW w:w="3827" w:type="dxa"/>
          </w:tcPr>
          <w:p w14:paraId="0D9EFC31" w14:textId="77777777" w:rsidR="0085284B" w:rsidRDefault="0085284B" w:rsidP="00854812">
            <w:pPr>
              <w:pStyle w:val="TableParagraph"/>
              <w:ind w:right="907"/>
              <w:rPr>
                <w:sz w:val="24"/>
              </w:rPr>
            </w:pPr>
            <w:r>
              <w:rPr>
                <w:sz w:val="24"/>
              </w:rPr>
              <w:t>Проведение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семинаров-практикумов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освоению и 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</w:t>
            </w:r>
            <w:r w:rsidR="00854812">
              <w:rPr>
                <w:sz w:val="24"/>
              </w:rPr>
              <w:t>й.</w:t>
            </w:r>
          </w:p>
        </w:tc>
        <w:tc>
          <w:tcPr>
            <w:tcW w:w="1416" w:type="dxa"/>
          </w:tcPr>
          <w:p w14:paraId="273D958E" w14:textId="77777777" w:rsidR="0085284B" w:rsidRDefault="0085284B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Июнь 2021г.,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 2022г.,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 2022г.</w:t>
            </w:r>
          </w:p>
        </w:tc>
        <w:tc>
          <w:tcPr>
            <w:tcW w:w="1873" w:type="dxa"/>
          </w:tcPr>
          <w:p w14:paraId="009F3372" w14:textId="77777777" w:rsidR="0085284B" w:rsidRDefault="0085284B" w:rsidP="00854812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854812">
              <w:rPr>
                <w:sz w:val="24"/>
              </w:rPr>
              <w:t>УВР</w:t>
            </w:r>
          </w:p>
        </w:tc>
      </w:tr>
      <w:tr w:rsidR="0085284B" w14:paraId="1A6FE134" w14:textId="77777777">
        <w:trPr>
          <w:trHeight w:val="1934"/>
        </w:trPr>
        <w:tc>
          <w:tcPr>
            <w:tcW w:w="2694" w:type="dxa"/>
          </w:tcPr>
          <w:p w14:paraId="703A7352" w14:textId="77777777" w:rsidR="0085284B" w:rsidRDefault="0085284B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низкими</w:t>
            </w:r>
          </w:p>
          <w:p w14:paraId="0D6712CB" w14:textId="77777777" w:rsidR="0085284B" w:rsidRDefault="0085284B">
            <w:pPr>
              <w:pStyle w:val="TableParagraph"/>
              <w:spacing w:line="274" w:lineRule="exact"/>
              <w:ind w:right="640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результатами.</w:t>
            </w:r>
          </w:p>
        </w:tc>
        <w:tc>
          <w:tcPr>
            <w:tcW w:w="3827" w:type="dxa"/>
          </w:tcPr>
          <w:p w14:paraId="4648AEEB" w14:textId="77777777" w:rsidR="0085284B" w:rsidRDefault="0085284B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Дополнительные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низкими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1416" w:type="dxa"/>
          </w:tcPr>
          <w:p w14:paraId="6D6B378C" w14:textId="77777777" w:rsidR="0085284B" w:rsidRDefault="0085284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73" w:type="dxa"/>
          </w:tcPr>
          <w:p w14:paraId="453EEF51" w14:textId="77777777" w:rsidR="0085284B" w:rsidRDefault="0085284B" w:rsidP="00854812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r w:rsidR="00854812">
              <w:rPr>
                <w:sz w:val="24"/>
              </w:rPr>
              <w:t>по</w:t>
            </w:r>
            <w:proofErr w:type="spellEnd"/>
            <w:r w:rsidR="00854812">
              <w:rPr>
                <w:sz w:val="24"/>
              </w:rPr>
              <w:t xml:space="preserve"> УВР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85284B" w14:paraId="3050C4E4" w14:textId="77777777">
        <w:trPr>
          <w:trHeight w:val="1656"/>
        </w:trPr>
        <w:tc>
          <w:tcPr>
            <w:tcW w:w="2694" w:type="dxa"/>
            <w:vMerge w:val="restart"/>
          </w:tcPr>
          <w:p w14:paraId="511F3526" w14:textId="77777777" w:rsidR="0085284B" w:rsidRDefault="0085284B">
            <w:pPr>
              <w:pStyle w:val="TableParagraph"/>
              <w:ind w:right="87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3827" w:type="dxa"/>
          </w:tcPr>
          <w:p w14:paraId="3546C18E" w14:textId="77777777" w:rsidR="0085284B" w:rsidRDefault="0085284B">
            <w:pPr>
              <w:pStyle w:val="TableParagraph"/>
              <w:spacing w:line="254" w:lineRule="auto"/>
              <w:ind w:right="325"/>
              <w:rPr>
                <w:sz w:val="24"/>
              </w:rPr>
            </w:pPr>
            <w:r>
              <w:rPr>
                <w:sz w:val="24"/>
              </w:rPr>
              <w:t>Сопровождение учащихся 9</w:t>
            </w:r>
            <w:r w:rsidR="00854812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 и их родителей 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416" w:type="dxa"/>
          </w:tcPr>
          <w:p w14:paraId="767C3AC0" w14:textId="77777777" w:rsidR="0085284B" w:rsidRDefault="0085284B">
            <w:pPr>
              <w:pStyle w:val="TableParagraph"/>
              <w:spacing w:line="237" w:lineRule="auto"/>
              <w:ind w:right="44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 w:rsidR="00854812">
              <w:rPr>
                <w:spacing w:val="-1"/>
                <w:sz w:val="24"/>
              </w:rPr>
              <w:t>2022г.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 w:rsidR="00854812">
              <w:rPr>
                <w:sz w:val="24"/>
              </w:rPr>
              <w:t xml:space="preserve"> 2022г.</w:t>
            </w:r>
          </w:p>
        </w:tc>
        <w:tc>
          <w:tcPr>
            <w:tcW w:w="1873" w:type="dxa"/>
          </w:tcPr>
          <w:p w14:paraId="16E6D39C" w14:textId="77777777" w:rsidR="0085284B" w:rsidRDefault="00854812">
            <w:pPr>
              <w:pStyle w:val="TableParagraph"/>
              <w:ind w:left="111" w:right="311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 w:rsidR="0085284B">
              <w:rPr>
                <w:sz w:val="24"/>
              </w:rPr>
              <w:t>,</w:t>
            </w:r>
            <w:r w:rsidR="0085284B">
              <w:rPr>
                <w:spacing w:val="1"/>
                <w:sz w:val="24"/>
              </w:rPr>
              <w:t xml:space="preserve"> </w:t>
            </w:r>
            <w:r w:rsidR="0085284B">
              <w:rPr>
                <w:sz w:val="24"/>
              </w:rPr>
              <w:t>классные</w:t>
            </w:r>
            <w:r w:rsidR="0085284B">
              <w:rPr>
                <w:spacing w:val="1"/>
                <w:sz w:val="24"/>
              </w:rPr>
              <w:t xml:space="preserve"> </w:t>
            </w:r>
            <w:r w:rsidR="0085284B">
              <w:rPr>
                <w:sz w:val="24"/>
              </w:rPr>
              <w:t>руководители</w:t>
            </w:r>
          </w:p>
        </w:tc>
      </w:tr>
      <w:tr w:rsidR="0085284B" w14:paraId="7F4B1905" w14:textId="77777777">
        <w:trPr>
          <w:trHeight w:val="1929"/>
        </w:trPr>
        <w:tc>
          <w:tcPr>
            <w:tcW w:w="2694" w:type="dxa"/>
            <w:vMerge/>
            <w:tcBorders>
              <w:top w:val="nil"/>
            </w:tcBorders>
          </w:tcPr>
          <w:p w14:paraId="259E21AB" w14:textId="77777777" w:rsidR="0085284B" w:rsidRDefault="008528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3E7E517F" w14:textId="77777777" w:rsidR="0085284B" w:rsidRDefault="0085284B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Диагностика 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6" w:type="dxa"/>
          </w:tcPr>
          <w:p w14:paraId="0F094DB5" w14:textId="77777777" w:rsidR="0085284B" w:rsidRDefault="0085284B">
            <w:pPr>
              <w:pStyle w:val="TableParagraph"/>
              <w:spacing w:line="237" w:lineRule="auto"/>
              <w:ind w:right="44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 w:rsidR="00854812">
              <w:rPr>
                <w:spacing w:val="-1"/>
                <w:sz w:val="24"/>
              </w:rPr>
              <w:t xml:space="preserve"> 2022г.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 w:rsidR="00854812">
              <w:rPr>
                <w:sz w:val="24"/>
              </w:rPr>
              <w:t xml:space="preserve"> 2022г.</w:t>
            </w:r>
          </w:p>
        </w:tc>
        <w:tc>
          <w:tcPr>
            <w:tcW w:w="1873" w:type="dxa"/>
          </w:tcPr>
          <w:p w14:paraId="72F6C0B0" w14:textId="77777777" w:rsidR="0085284B" w:rsidRDefault="00854812">
            <w:pPr>
              <w:pStyle w:val="TableParagraph"/>
              <w:ind w:left="111" w:right="63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 w:rsidR="0085284B">
              <w:rPr>
                <w:sz w:val="24"/>
              </w:rPr>
              <w:t>,</w:t>
            </w:r>
            <w:r w:rsidR="0085284B">
              <w:rPr>
                <w:spacing w:val="1"/>
                <w:sz w:val="24"/>
              </w:rPr>
              <w:t xml:space="preserve"> </w:t>
            </w:r>
            <w:r w:rsidR="0085284B">
              <w:rPr>
                <w:sz w:val="24"/>
              </w:rPr>
              <w:t>учитель</w:t>
            </w:r>
            <w:r w:rsidR="0085284B">
              <w:rPr>
                <w:spacing w:val="1"/>
                <w:sz w:val="24"/>
              </w:rPr>
              <w:t xml:space="preserve"> </w:t>
            </w:r>
            <w:r w:rsidR="0085284B">
              <w:rPr>
                <w:sz w:val="24"/>
              </w:rPr>
              <w:t>начальных</w:t>
            </w:r>
            <w:r w:rsidR="0085284B">
              <w:rPr>
                <w:spacing w:val="-57"/>
                <w:sz w:val="24"/>
              </w:rPr>
              <w:t xml:space="preserve"> </w:t>
            </w:r>
            <w:r w:rsidR="0085284B">
              <w:rPr>
                <w:sz w:val="24"/>
              </w:rPr>
              <w:t>классов</w:t>
            </w:r>
          </w:p>
        </w:tc>
      </w:tr>
    </w:tbl>
    <w:p w14:paraId="7F0BC308" w14:textId="77777777" w:rsidR="009009C0" w:rsidRDefault="009009C0">
      <w:pPr>
        <w:spacing w:line="267" w:lineRule="exact"/>
        <w:rPr>
          <w:sz w:val="24"/>
        </w:rPr>
        <w:sectPr w:rsidR="009009C0">
          <w:pgSz w:w="11910" w:h="16840"/>
          <w:pgMar w:top="112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1416"/>
        <w:gridCol w:w="1873"/>
      </w:tblGrid>
      <w:tr w:rsidR="00854812" w14:paraId="65EEF0BE" w14:textId="77777777">
        <w:trPr>
          <w:trHeight w:val="1934"/>
        </w:trPr>
        <w:tc>
          <w:tcPr>
            <w:tcW w:w="2694" w:type="dxa"/>
            <w:vMerge w:val="restart"/>
          </w:tcPr>
          <w:p w14:paraId="0146119B" w14:textId="77777777" w:rsidR="00854812" w:rsidRDefault="008548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14:paraId="781E18FC" w14:textId="77777777" w:rsidR="00854812" w:rsidRDefault="00854812" w:rsidP="00854812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Диагностика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416" w:type="dxa"/>
          </w:tcPr>
          <w:p w14:paraId="35B165CC" w14:textId="77777777" w:rsidR="00854812" w:rsidRDefault="00854812">
            <w:pPr>
              <w:pStyle w:val="TableParagraph"/>
              <w:spacing w:line="242" w:lineRule="auto"/>
              <w:ind w:right="445"/>
              <w:rPr>
                <w:sz w:val="24"/>
              </w:rPr>
            </w:pPr>
            <w:r>
              <w:rPr>
                <w:spacing w:val="-1"/>
                <w:sz w:val="24"/>
              </w:rPr>
              <w:t>Апрель 2022г.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май 2022г. </w:t>
            </w:r>
          </w:p>
        </w:tc>
        <w:tc>
          <w:tcPr>
            <w:tcW w:w="1873" w:type="dxa"/>
          </w:tcPr>
          <w:p w14:paraId="719B17DA" w14:textId="77777777" w:rsidR="00854812" w:rsidRDefault="00854812">
            <w:pPr>
              <w:pStyle w:val="TableParagraph"/>
              <w:ind w:left="111" w:right="630"/>
              <w:rPr>
                <w:sz w:val="24"/>
              </w:rPr>
            </w:pPr>
            <w:r>
              <w:rPr>
                <w:sz w:val="24"/>
              </w:rPr>
              <w:t xml:space="preserve">Социальный </w:t>
            </w:r>
            <w:proofErr w:type="gramStart"/>
            <w:r>
              <w:rPr>
                <w:sz w:val="24"/>
              </w:rPr>
              <w:t>педагог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54812" w14:paraId="557BF036" w14:textId="77777777">
        <w:trPr>
          <w:trHeight w:val="1655"/>
        </w:trPr>
        <w:tc>
          <w:tcPr>
            <w:tcW w:w="2694" w:type="dxa"/>
            <w:vMerge/>
            <w:tcBorders>
              <w:top w:val="nil"/>
            </w:tcBorders>
          </w:tcPr>
          <w:p w14:paraId="1A968E41" w14:textId="77777777" w:rsidR="00854812" w:rsidRDefault="00854812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1CDC164D" w14:textId="77777777" w:rsidR="00854812" w:rsidRDefault="00854812">
            <w:pPr>
              <w:pStyle w:val="TableParagraph"/>
              <w:spacing w:line="256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Психолого-педагогическая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школьной готовности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1416" w:type="dxa"/>
          </w:tcPr>
          <w:p w14:paraId="425054C6" w14:textId="77777777" w:rsidR="00854812" w:rsidRDefault="0085481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Октябрь 2022г.</w:t>
            </w:r>
          </w:p>
        </w:tc>
        <w:tc>
          <w:tcPr>
            <w:tcW w:w="1873" w:type="dxa"/>
          </w:tcPr>
          <w:p w14:paraId="1ED110BD" w14:textId="77777777" w:rsidR="00854812" w:rsidRDefault="00854812">
            <w:pPr>
              <w:pStyle w:val="TableParagraph"/>
              <w:ind w:left="111" w:right="630"/>
              <w:rPr>
                <w:sz w:val="24"/>
              </w:rPr>
            </w:pPr>
            <w:r>
              <w:rPr>
                <w:sz w:val="24"/>
              </w:rPr>
              <w:t>Социальный педагог,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54812" w14:paraId="4C0FDAD9" w14:textId="77777777">
        <w:trPr>
          <w:trHeight w:val="1656"/>
        </w:trPr>
        <w:tc>
          <w:tcPr>
            <w:tcW w:w="2694" w:type="dxa"/>
            <w:vMerge/>
            <w:tcBorders>
              <w:top w:val="nil"/>
            </w:tcBorders>
          </w:tcPr>
          <w:p w14:paraId="0EBB2162" w14:textId="77777777" w:rsidR="00854812" w:rsidRDefault="00854812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3BFC774E" w14:textId="77777777" w:rsidR="00854812" w:rsidRDefault="00854812">
            <w:pPr>
              <w:pStyle w:val="TableParagraph"/>
              <w:spacing w:line="254" w:lineRule="auto"/>
              <w:ind w:right="189"/>
              <w:rPr>
                <w:sz w:val="24"/>
              </w:rPr>
            </w:pPr>
            <w:r>
              <w:rPr>
                <w:sz w:val="24"/>
              </w:rPr>
              <w:t>Диагностика уровня 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416" w:type="dxa"/>
          </w:tcPr>
          <w:p w14:paraId="5F79C8D8" w14:textId="77777777" w:rsidR="00854812" w:rsidRDefault="0085481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Октябрь 2022г.</w:t>
            </w:r>
          </w:p>
        </w:tc>
        <w:tc>
          <w:tcPr>
            <w:tcW w:w="1873" w:type="dxa"/>
          </w:tcPr>
          <w:p w14:paraId="5E1AFAAE" w14:textId="77777777" w:rsidR="00854812" w:rsidRDefault="00854812" w:rsidP="00854812">
            <w:pPr>
              <w:pStyle w:val="TableParagraph"/>
              <w:ind w:left="111" w:right="330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54812" w14:paraId="6170798F" w14:textId="77777777">
        <w:trPr>
          <w:trHeight w:val="1656"/>
        </w:trPr>
        <w:tc>
          <w:tcPr>
            <w:tcW w:w="2694" w:type="dxa"/>
            <w:vMerge/>
            <w:tcBorders>
              <w:top w:val="nil"/>
            </w:tcBorders>
          </w:tcPr>
          <w:p w14:paraId="174B976B" w14:textId="77777777" w:rsidR="00854812" w:rsidRDefault="00854812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49FC9C84" w14:textId="77777777" w:rsidR="00854812" w:rsidRDefault="0085481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14:paraId="7B0D5A14" w14:textId="77777777" w:rsidR="00854812" w:rsidRDefault="00854812">
            <w:pPr>
              <w:pStyle w:val="TableParagraph"/>
              <w:spacing w:before="45" w:line="249" w:lineRule="auto"/>
              <w:ind w:right="904"/>
              <w:rPr>
                <w:sz w:val="24"/>
              </w:rPr>
            </w:pPr>
            <w:r>
              <w:rPr>
                <w:sz w:val="24"/>
              </w:rPr>
              <w:t>«риска» в 6-8-х классах,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  <w:tc>
          <w:tcPr>
            <w:tcW w:w="1416" w:type="dxa"/>
          </w:tcPr>
          <w:p w14:paraId="4A45A135" w14:textId="77777777" w:rsidR="00854812" w:rsidRDefault="00854812">
            <w:pPr>
              <w:pStyle w:val="TableParagraph"/>
              <w:spacing w:line="237" w:lineRule="auto"/>
              <w:ind w:right="440"/>
              <w:rPr>
                <w:sz w:val="24"/>
              </w:rPr>
            </w:pPr>
            <w:r>
              <w:rPr>
                <w:sz w:val="24"/>
              </w:rPr>
              <w:t>Ноябрь 2022г.-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 2022г.</w:t>
            </w:r>
          </w:p>
        </w:tc>
        <w:tc>
          <w:tcPr>
            <w:tcW w:w="1873" w:type="dxa"/>
          </w:tcPr>
          <w:p w14:paraId="6C46567A" w14:textId="77777777" w:rsidR="00854812" w:rsidRDefault="00854812">
            <w:pPr>
              <w:pStyle w:val="TableParagraph"/>
              <w:ind w:left="111" w:right="311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4812" w14:paraId="4A8D5EFC" w14:textId="77777777">
        <w:trPr>
          <w:trHeight w:val="2015"/>
        </w:trPr>
        <w:tc>
          <w:tcPr>
            <w:tcW w:w="2694" w:type="dxa"/>
            <w:vMerge w:val="restart"/>
          </w:tcPr>
          <w:p w14:paraId="32F44AE0" w14:textId="77777777" w:rsidR="00854812" w:rsidRDefault="00854812">
            <w:pPr>
              <w:pStyle w:val="TableParagraph"/>
              <w:spacing w:line="242" w:lineRule="auto"/>
              <w:ind w:right="133"/>
              <w:rPr>
                <w:sz w:val="24"/>
              </w:rPr>
            </w:pPr>
            <w:r>
              <w:rPr>
                <w:sz w:val="24"/>
              </w:rPr>
              <w:t>Повышение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3827" w:type="dxa"/>
          </w:tcPr>
          <w:p w14:paraId="60E94ABD" w14:textId="77777777" w:rsidR="00854812" w:rsidRDefault="00854812">
            <w:pPr>
              <w:pStyle w:val="TableParagraph"/>
              <w:spacing w:line="247" w:lineRule="auto"/>
              <w:ind w:right="118"/>
              <w:rPr>
                <w:sz w:val="24"/>
              </w:rPr>
            </w:pPr>
            <w:r>
              <w:rPr>
                <w:sz w:val="24"/>
              </w:rPr>
              <w:t>Применение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и организацию 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(отсроченная отгадка, лови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ошибку, тонкие и толстые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синквейн</w:t>
            </w:r>
            <w:proofErr w:type="spellEnd"/>
            <w:r>
              <w:rPr>
                <w:sz w:val="24"/>
              </w:rPr>
              <w:t>…)</w:t>
            </w:r>
          </w:p>
        </w:tc>
        <w:tc>
          <w:tcPr>
            <w:tcW w:w="1416" w:type="dxa"/>
          </w:tcPr>
          <w:p w14:paraId="70E52CEB" w14:textId="77777777" w:rsidR="00854812" w:rsidRDefault="00854812">
            <w:pPr>
              <w:pStyle w:val="TableParagraph"/>
              <w:spacing w:line="242" w:lineRule="auto"/>
              <w:ind w:right="25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3" w:type="dxa"/>
          </w:tcPr>
          <w:p w14:paraId="22F921AB" w14:textId="77777777" w:rsidR="00854812" w:rsidRDefault="00854812" w:rsidP="00854812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proofErr w:type="spellStart"/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УВР</w:t>
            </w:r>
            <w:proofErr w:type="spellEnd"/>
            <w:r>
              <w:rPr>
                <w:spacing w:val="1"/>
                <w:sz w:val="24"/>
              </w:rPr>
              <w:t xml:space="preserve">,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854812" w14:paraId="602954D7" w14:textId="77777777">
        <w:trPr>
          <w:trHeight w:val="1929"/>
        </w:trPr>
        <w:tc>
          <w:tcPr>
            <w:tcW w:w="2694" w:type="dxa"/>
            <w:vMerge/>
            <w:tcBorders>
              <w:top w:val="nil"/>
            </w:tcBorders>
          </w:tcPr>
          <w:p w14:paraId="2C81B66D" w14:textId="77777777" w:rsidR="00854812" w:rsidRDefault="00854812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07403504" w14:textId="77777777" w:rsidR="00854812" w:rsidRDefault="00854812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>Участие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</w:tc>
        <w:tc>
          <w:tcPr>
            <w:tcW w:w="1416" w:type="dxa"/>
          </w:tcPr>
          <w:p w14:paraId="453E7D85" w14:textId="77777777" w:rsidR="00854812" w:rsidRDefault="00854812">
            <w:pPr>
              <w:pStyle w:val="TableParagraph"/>
              <w:spacing w:line="237" w:lineRule="auto"/>
              <w:ind w:right="25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3" w:type="dxa"/>
          </w:tcPr>
          <w:p w14:paraId="09623175" w14:textId="77777777" w:rsidR="00854812" w:rsidRDefault="00854812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17101CB0" w14:textId="77777777" w:rsidR="00854812" w:rsidRDefault="0085481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854812" w14:paraId="14684162" w14:textId="77777777">
        <w:trPr>
          <w:trHeight w:val="2208"/>
        </w:trPr>
        <w:tc>
          <w:tcPr>
            <w:tcW w:w="2694" w:type="dxa"/>
            <w:vMerge/>
            <w:tcBorders>
              <w:top w:val="nil"/>
            </w:tcBorders>
          </w:tcPr>
          <w:p w14:paraId="2CA8B232" w14:textId="77777777" w:rsidR="00854812" w:rsidRDefault="00854812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5EC8E5D4" w14:textId="77777777" w:rsidR="00854812" w:rsidRDefault="00854812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«Билет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в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 xml:space="preserve">будущее», </w:t>
              </w:r>
            </w:hyperlink>
            <w:r>
              <w:rPr>
                <w:sz w:val="24"/>
              </w:rPr>
              <w:t>«Ключи к профессии»,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погружение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профессию…)</w:t>
            </w:r>
          </w:p>
        </w:tc>
        <w:tc>
          <w:tcPr>
            <w:tcW w:w="1416" w:type="dxa"/>
          </w:tcPr>
          <w:p w14:paraId="5C25E2A9" w14:textId="77777777" w:rsidR="00854812" w:rsidRDefault="00854812">
            <w:pPr>
              <w:pStyle w:val="TableParagraph"/>
              <w:spacing w:line="242" w:lineRule="auto"/>
              <w:ind w:right="25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3" w:type="dxa"/>
          </w:tcPr>
          <w:p w14:paraId="347555C5" w14:textId="77777777" w:rsidR="00854812" w:rsidRDefault="00854812" w:rsidP="00854812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4812" w14:paraId="78236569" w14:textId="77777777">
        <w:trPr>
          <w:trHeight w:val="1381"/>
        </w:trPr>
        <w:tc>
          <w:tcPr>
            <w:tcW w:w="2694" w:type="dxa"/>
          </w:tcPr>
          <w:p w14:paraId="7EA105C5" w14:textId="77777777" w:rsidR="00854812" w:rsidRDefault="00854812">
            <w:pPr>
              <w:pStyle w:val="TableParagraph"/>
              <w:ind w:right="103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827" w:type="dxa"/>
          </w:tcPr>
          <w:p w14:paraId="0267471D" w14:textId="77777777" w:rsidR="00854812" w:rsidRDefault="00854812">
            <w:pPr>
              <w:pStyle w:val="TableParagraph"/>
              <w:spacing w:line="242" w:lineRule="auto"/>
              <w:ind w:right="60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14:paraId="4F1FD06B" w14:textId="77777777" w:rsidR="00854812" w:rsidRDefault="008548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 w14:paraId="128B6B26" w14:textId="77777777" w:rsidR="00854812" w:rsidRDefault="00854812">
            <w:pPr>
              <w:pStyle w:val="TableParagraph"/>
              <w:spacing w:line="274" w:lineRule="exact"/>
              <w:ind w:right="700"/>
              <w:rPr>
                <w:sz w:val="24"/>
              </w:rPr>
            </w:pPr>
            <w:r>
              <w:rPr>
                <w:sz w:val="24"/>
              </w:rPr>
              <w:t>консультирования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416" w:type="dxa"/>
          </w:tcPr>
          <w:p w14:paraId="099A45DC" w14:textId="77777777" w:rsidR="00854812" w:rsidRDefault="00854812">
            <w:pPr>
              <w:pStyle w:val="TableParagraph"/>
              <w:spacing w:line="242" w:lineRule="auto"/>
              <w:ind w:right="25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3" w:type="dxa"/>
          </w:tcPr>
          <w:p w14:paraId="7E76AD1C" w14:textId="77777777" w:rsidR="00854812" w:rsidRDefault="0085481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</w:p>
          <w:p w14:paraId="29DC011C" w14:textId="77777777" w:rsidR="00854812" w:rsidRDefault="00854812">
            <w:pPr>
              <w:pStyle w:val="TableParagraph"/>
              <w:spacing w:line="274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14:paraId="00F66FF9" w14:textId="77777777" w:rsidR="009009C0" w:rsidRDefault="009009C0">
      <w:pPr>
        <w:spacing w:line="274" w:lineRule="exact"/>
        <w:rPr>
          <w:sz w:val="24"/>
        </w:rPr>
        <w:sectPr w:rsidR="009009C0">
          <w:pgSz w:w="11910" w:h="16840"/>
          <w:pgMar w:top="112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1416"/>
        <w:gridCol w:w="1873"/>
      </w:tblGrid>
      <w:tr w:rsidR="00854812" w14:paraId="37C42EF6" w14:textId="77777777">
        <w:trPr>
          <w:trHeight w:val="1656"/>
        </w:trPr>
        <w:tc>
          <w:tcPr>
            <w:tcW w:w="2694" w:type="dxa"/>
          </w:tcPr>
          <w:p w14:paraId="09325CA2" w14:textId="77777777" w:rsidR="00854812" w:rsidRDefault="008548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14:paraId="6C1856AB" w14:textId="77777777" w:rsidR="00854812" w:rsidRDefault="008548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14:paraId="7CC1BCB7" w14:textId="77777777" w:rsidR="00854812" w:rsidRDefault="008548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3" w:type="dxa"/>
          </w:tcPr>
          <w:p w14:paraId="2F71B1F1" w14:textId="77777777" w:rsidR="00854812" w:rsidRDefault="00854812">
            <w:pPr>
              <w:pStyle w:val="TableParagraph"/>
              <w:ind w:left="111" w:right="3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4812" w14:paraId="5F424CF8" w14:textId="77777777">
        <w:trPr>
          <w:trHeight w:val="1934"/>
        </w:trPr>
        <w:tc>
          <w:tcPr>
            <w:tcW w:w="2694" w:type="dxa"/>
          </w:tcPr>
          <w:p w14:paraId="7C4A66FC" w14:textId="77777777" w:rsidR="00854812" w:rsidRDefault="00854812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Выявление 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 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14:paraId="4D5DC6A9" w14:textId="77777777" w:rsidR="00854812" w:rsidRDefault="00854812">
            <w:pPr>
              <w:pStyle w:val="TableParagraph"/>
              <w:spacing w:line="274" w:lineRule="exact"/>
              <w:ind w:right="80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3827" w:type="dxa"/>
          </w:tcPr>
          <w:p w14:paraId="219B17A4" w14:textId="77777777" w:rsidR="00854812" w:rsidRDefault="00854812">
            <w:pPr>
              <w:pStyle w:val="TableParagraph"/>
              <w:spacing w:line="242" w:lineRule="auto"/>
              <w:ind w:right="914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обследование детей.</w:t>
            </w:r>
          </w:p>
          <w:p w14:paraId="55E6A4AD" w14:textId="77777777" w:rsidR="00854812" w:rsidRDefault="00854812">
            <w:pPr>
              <w:pStyle w:val="TableParagraph"/>
              <w:spacing w:line="242" w:lineRule="auto"/>
              <w:ind w:right="1063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416" w:type="dxa"/>
          </w:tcPr>
          <w:p w14:paraId="0C48603C" w14:textId="77777777" w:rsidR="00854812" w:rsidRDefault="00854812">
            <w:pPr>
              <w:pStyle w:val="TableParagraph"/>
              <w:spacing w:line="242" w:lineRule="auto"/>
              <w:ind w:right="25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3" w:type="dxa"/>
          </w:tcPr>
          <w:p w14:paraId="4FA09A0A" w14:textId="77777777" w:rsidR="00854812" w:rsidRDefault="00854812">
            <w:pPr>
              <w:pStyle w:val="TableParagraph"/>
              <w:ind w:left="111" w:right="129"/>
              <w:rPr>
                <w:sz w:val="24"/>
              </w:rPr>
            </w:pPr>
            <w:proofErr w:type="gramStart"/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консилиум</w:t>
            </w:r>
          </w:p>
        </w:tc>
      </w:tr>
      <w:tr w:rsidR="00854812" w14:paraId="6A63EA27" w14:textId="77777777">
        <w:trPr>
          <w:trHeight w:val="2208"/>
        </w:trPr>
        <w:tc>
          <w:tcPr>
            <w:tcW w:w="2694" w:type="dxa"/>
            <w:vMerge w:val="restart"/>
          </w:tcPr>
          <w:p w14:paraId="0D8FB00C" w14:textId="77777777" w:rsidR="00854812" w:rsidRDefault="00854812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827" w:type="dxa"/>
          </w:tcPr>
          <w:p w14:paraId="5C6169B1" w14:textId="77777777" w:rsidR="00854812" w:rsidRDefault="00854812">
            <w:pPr>
              <w:pStyle w:val="TableParagraph"/>
              <w:spacing w:line="242" w:lineRule="auto"/>
              <w:ind w:right="227"/>
              <w:rPr>
                <w:sz w:val="24"/>
              </w:rPr>
            </w:pPr>
            <w:r>
              <w:rPr>
                <w:sz w:val="24"/>
              </w:rPr>
              <w:t>Проведение пробных экзаменов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416" w:type="dxa"/>
          </w:tcPr>
          <w:p w14:paraId="20208105" w14:textId="77777777" w:rsidR="00854812" w:rsidRDefault="00854812">
            <w:pPr>
              <w:pStyle w:val="TableParagraph"/>
              <w:spacing w:line="237" w:lineRule="auto"/>
              <w:ind w:right="169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873" w:type="dxa"/>
          </w:tcPr>
          <w:p w14:paraId="1A026EDE" w14:textId="77777777" w:rsidR="00854812" w:rsidRDefault="00854812" w:rsidP="00854812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proofErr w:type="spellStart"/>
            <w:r>
              <w:rPr>
                <w:sz w:val="24"/>
              </w:rPr>
              <w:t>поУВР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854812" w14:paraId="7C63812E" w14:textId="77777777">
        <w:trPr>
          <w:trHeight w:val="1655"/>
        </w:trPr>
        <w:tc>
          <w:tcPr>
            <w:tcW w:w="2694" w:type="dxa"/>
            <w:vMerge/>
            <w:tcBorders>
              <w:top w:val="nil"/>
            </w:tcBorders>
          </w:tcPr>
          <w:p w14:paraId="161ABA27" w14:textId="77777777" w:rsidR="00854812" w:rsidRDefault="00854812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1A6437CC" w14:textId="77777777" w:rsidR="00854812" w:rsidRDefault="00854812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Анализ пробных экзаменов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ОГЭ и ЕГЭ (9 классы).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 тем, вызывающих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</w:p>
        </w:tc>
        <w:tc>
          <w:tcPr>
            <w:tcW w:w="1416" w:type="dxa"/>
          </w:tcPr>
          <w:p w14:paraId="11BD477B" w14:textId="77777777" w:rsidR="00854812" w:rsidRDefault="00854812">
            <w:pPr>
              <w:pStyle w:val="TableParagraph"/>
              <w:spacing w:line="237" w:lineRule="auto"/>
              <w:ind w:right="169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873" w:type="dxa"/>
          </w:tcPr>
          <w:p w14:paraId="256C0045" w14:textId="77777777" w:rsidR="00854812" w:rsidRDefault="00854812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proofErr w:type="spellStart"/>
            <w:r>
              <w:rPr>
                <w:sz w:val="24"/>
              </w:rPr>
              <w:t>поУВР</w:t>
            </w:r>
            <w:proofErr w:type="spellEnd"/>
            <w:r>
              <w:rPr>
                <w:sz w:val="24"/>
              </w:rPr>
              <w:t>,</w:t>
            </w:r>
          </w:p>
          <w:p w14:paraId="3B530E97" w14:textId="77777777" w:rsidR="00854812" w:rsidRDefault="00854812">
            <w:pPr>
              <w:pStyle w:val="TableParagraph"/>
              <w:spacing w:line="274" w:lineRule="exact"/>
              <w:ind w:left="111" w:right="400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854812" w14:paraId="3C7320F9" w14:textId="77777777">
        <w:trPr>
          <w:trHeight w:val="1104"/>
        </w:trPr>
        <w:tc>
          <w:tcPr>
            <w:tcW w:w="2694" w:type="dxa"/>
            <w:vMerge/>
            <w:tcBorders>
              <w:top w:val="nil"/>
            </w:tcBorders>
          </w:tcPr>
          <w:p w14:paraId="105FC91C" w14:textId="77777777" w:rsidR="00854812" w:rsidRDefault="00854812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45B2F357" w14:textId="77777777" w:rsidR="00854812" w:rsidRDefault="00854812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9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416" w:type="dxa"/>
          </w:tcPr>
          <w:p w14:paraId="7D2E24F9" w14:textId="77777777" w:rsidR="00854812" w:rsidRDefault="00854812" w:rsidP="00854812">
            <w:pPr>
              <w:pStyle w:val="TableParagraph"/>
              <w:ind w:right="342"/>
              <w:jc w:val="both"/>
              <w:rPr>
                <w:sz w:val="24"/>
              </w:rPr>
            </w:pPr>
            <w:r>
              <w:rPr>
                <w:sz w:val="24"/>
              </w:rPr>
              <w:t>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  <w:p w14:paraId="6E4D5286" w14:textId="77777777" w:rsidR="00854812" w:rsidRDefault="00854812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1873" w:type="dxa"/>
          </w:tcPr>
          <w:p w14:paraId="2763D871" w14:textId="77777777" w:rsidR="00854812" w:rsidRDefault="00854812">
            <w:pPr>
              <w:pStyle w:val="TableParagraph"/>
              <w:spacing w:line="242" w:lineRule="auto"/>
              <w:ind w:left="111" w:right="400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854812" w14:paraId="7C8321F0" w14:textId="77777777">
        <w:trPr>
          <w:trHeight w:val="1934"/>
        </w:trPr>
        <w:tc>
          <w:tcPr>
            <w:tcW w:w="2694" w:type="dxa"/>
            <w:vMerge/>
            <w:tcBorders>
              <w:top w:val="nil"/>
            </w:tcBorders>
          </w:tcPr>
          <w:p w14:paraId="27C4B398" w14:textId="77777777" w:rsidR="00854812" w:rsidRDefault="00854812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402A9E78" w14:textId="77777777" w:rsidR="00854812" w:rsidRDefault="00854812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Индивидуальные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показывающими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экзаменах</w:t>
            </w:r>
          </w:p>
        </w:tc>
        <w:tc>
          <w:tcPr>
            <w:tcW w:w="1416" w:type="dxa"/>
          </w:tcPr>
          <w:p w14:paraId="3E0E29AD" w14:textId="77777777" w:rsidR="00854812" w:rsidRDefault="0085481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73" w:type="dxa"/>
          </w:tcPr>
          <w:p w14:paraId="4061A1A6" w14:textId="77777777" w:rsidR="00854812" w:rsidRDefault="00854812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854812" w14:paraId="66E7BA4C" w14:textId="77777777">
        <w:trPr>
          <w:trHeight w:val="1377"/>
        </w:trPr>
        <w:tc>
          <w:tcPr>
            <w:tcW w:w="2694" w:type="dxa"/>
          </w:tcPr>
          <w:p w14:paraId="4DB9DCB6" w14:textId="77777777" w:rsidR="00854812" w:rsidRDefault="00854812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работы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переводным экзаменам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827" w:type="dxa"/>
          </w:tcPr>
          <w:p w14:paraId="6E551AF0" w14:textId="77777777" w:rsidR="00854812" w:rsidRDefault="0085481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 предметам (русский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математика)</w:t>
            </w:r>
          </w:p>
        </w:tc>
        <w:tc>
          <w:tcPr>
            <w:tcW w:w="1416" w:type="dxa"/>
          </w:tcPr>
          <w:p w14:paraId="51F76DCF" w14:textId="77777777" w:rsidR="00854812" w:rsidRDefault="00854812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субботам</w:t>
            </w:r>
          </w:p>
        </w:tc>
        <w:tc>
          <w:tcPr>
            <w:tcW w:w="1873" w:type="dxa"/>
          </w:tcPr>
          <w:p w14:paraId="1C3C8B86" w14:textId="77777777" w:rsidR="00854812" w:rsidRDefault="00854812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УВР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14:paraId="59C147AE" w14:textId="77777777" w:rsidR="00854812" w:rsidRDefault="0085481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854812" w14:paraId="652E1626" w14:textId="77777777">
        <w:trPr>
          <w:trHeight w:val="1382"/>
        </w:trPr>
        <w:tc>
          <w:tcPr>
            <w:tcW w:w="2694" w:type="dxa"/>
            <w:vMerge w:val="restart"/>
          </w:tcPr>
          <w:p w14:paraId="62E2D883" w14:textId="77777777" w:rsidR="00854812" w:rsidRDefault="00854812">
            <w:pPr>
              <w:pStyle w:val="TableParagraph"/>
              <w:spacing w:line="242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3827" w:type="dxa"/>
          </w:tcPr>
          <w:p w14:paraId="339910CD" w14:textId="77777777" w:rsidR="00854812" w:rsidRDefault="0085481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416" w:type="dxa"/>
          </w:tcPr>
          <w:p w14:paraId="122661F1" w14:textId="77777777" w:rsidR="00854812" w:rsidRDefault="00854812">
            <w:pPr>
              <w:pStyle w:val="TableParagraph"/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Март 2022,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апрель2022,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май 2022</w:t>
            </w:r>
          </w:p>
        </w:tc>
        <w:tc>
          <w:tcPr>
            <w:tcW w:w="1873" w:type="dxa"/>
          </w:tcPr>
          <w:p w14:paraId="65880961" w14:textId="77777777" w:rsidR="00854812" w:rsidRDefault="00854812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proofErr w:type="spellStart"/>
            <w:r>
              <w:rPr>
                <w:sz w:val="24"/>
              </w:rPr>
              <w:t>поУВР</w:t>
            </w:r>
            <w:proofErr w:type="spellEnd"/>
            <w:r>
              <w:rPr>
                <w:sz w:val="24"/>
              </w:rPr>
              <w:t>,</w:t>
            </w:r>
          </w:p>
          <w:p w14:paraId="2EDCBC3C" w14:textId="77777777" w:rsidR="00854812" w:rsidRDefault="00854812">
            <w:pPr>
              <w:pStyle w:val="TableParagraph"/>
              <w:spacing w:line="274" w:lineRule="exact"/>
              <w:ind w:left="111" w:right="400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854812" w14:paraId="6760D75C" w14:textId="77777777">
        <w:trPr>
          <w:trHeight w:val="1103"/>
        </w:trPr>
        <w:tc>
          <w:tcPr>
            <w:tcW w:w="2694" w:type="dxa"/>
            <w:vMerge/>
            <w:tcBorders>
              <w:top w:val="nil"/>
            </w:tcBorders>
          </w:tcPr>
          <w:p w14:paraId="34148D2B" w14:textId="77777777" w:rsidR="00854812" w:rsidRDefault="00854812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13786A8A" w14:textId="77777777" w:rsidR="00854812" w:rsidRDefault="00854812">
            <w:pPr>
              <w:pStyle w:val="TableParagraph"/>
              <w:spacing w:line="237" w:lineRule="auto"/>
              <w:ind w:right="808"/>
              <w:rPr>
                <w:sz w:val="24"/>
              </w:rPr>
            </w:pPr>
            <w:r>
              <w:rPr>
                <w:sz w:val="24"/>
              </w:rPr>
              <w:t>Проведение пробных ВПР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анализом.</w:t>
            </w:r>
          </w:p>
          <w:p w14:paraId="0D9BE14A" w14:textId="77777777" w:rsidR="00854812" w:rsidRDefault="00854812">
            <w:pPr>
              <w:pStyle w:val="TableParagraph"/>
              <w:tabs>
                <w:tab w:val="left" w:pos="1591"/>
                <w:tab w:val="left" w:pos="2357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тем,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вызывающих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наибольшие затруднения.</w:t>
            </w:r>
          </w:p>
        </w:tc>
        <w:tc>
          <w:tcPr>
            <w:tcW w:w="1416" w:type="dxa"/>
          </w:tcPr>
          <w:p w14:paraId="301E8D5B" w14:textId="77777777" w:rsidR="00854812" w:rsidRDefault="00854812">
            <w:pPr>
              <w:pStyle w:val="TableParagraph"/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73" w:type="dxa"/>
          </w:tcPr>
          <w:p w14:paraId="1F219BC0" w14:textId="77777777" w:rsidR="00854812" w:rsidRDefault="00854812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</w:p>
        </w:tc>
      </w:tr>
    </w:tbl>
    <w:p w14:paraId="0932D09F" w14:textId="77777777" w:rsidR="009009C0" w:rsidRDefault="009009C0">
      <w:pPr>
        <w:spacing w:line="269" w:lineRule="exact"/>
        <w:rPr>
          <w:sz w:val="24"/>
        </w:rPr>
        <w:sectPr w:rsidR="009009C0">
          <w:pgSz w:w="11910" w:h="16840"/>
          <w:pgMar w:top="112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1416"/>
        <w:gridCol w:w="1873"/>
      </w:tblGrid>
      <w:tr w:rsidR="00854812" w14:paraId="200428E5" w14:textId="77777777">
        <w:trPr>
          <w:trHeight w:val="570"/>
        </w:trPr>
        <w:tc>
          <w:tcPr>
            <w:tcW w:w="2694" w:type="dxa"/>
            <w:vMerge w:val="restart"/>
          </w:tcPr>
          <w:p w14:paraId="7D7A2253" w14:textId="77777777" w:rsidR="00854812" w:rsidRDefault="008548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14:paraId="5183BDB1" w14:textId="77777777" w:rsidR="00854812" w:rsidRDefault="008548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14:paraId="46110CBC" w14:textId="77777777" w:rsidR="00854812" w:rsidRDefault="008548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3" w:type="dxa"/>
          </w:tcPr>
          <w:p w14:paraId="1722758C" w14:textId="77777777" w:rsidR="00854812" w:rsidRDefault="00854812">
            <w:pPr>
              <w:pStyle w:val="TableParagraph"/>
              <w:spacing w:line="242" w:lineRule="auto"/>
              <w:ind w:left="111" w:right="400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854812" w14:paraId="441875AB" w14:textId="77777777">
        <w:trPr>
          <w:trHeight w:val="1934"/>
        </w:trPr>
        <w:tc>
          <w:tcPr>
            <w:tcW w:w="2694" w:type="dxa"/>
            <w:vMerge/>
            <w:tcBorders>
              <w:top w:val="nil"/>
            </w:tcBorders>
          </w:tcPr>
          <w:p w14:paraId="5AA19309" w14:textId="77777777" w:rsidR="00854812" w:rsidRDefault="00854812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0392A2CE" w14:textId="77777777" w:rsidR="00854812" w:rsidRDefault="00854812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 детьми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 ВПР</w:t>
            </w:r>
          </w:p>
        </w:tc>
        <w:tc>
          <w:tcPr>
            <w:tcW w:w="1416" w:type="dxa"/>
          </w:tcPr>
          <w:p w14:paraId="2B7C66D8" w14:textId="77777777" w:rsidR="00854812" w:rsidRDefault="0085481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73" w:type="dxa"/>
          </w:tcPr>
          <w:p w14:paraId="5E82342C" w14:textId="77777777" w:rsidR="00854812" w:rsidRDefault="00854812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854812" w14:paraId="3DA9243C" w14:textId="77777777">
        <w:trPr>
          <w:trHeight w:val="1382"/>
        </w:trPr>
        <w:tc>
          <w:tcPr>
            <w:tcW w:w="2694" w:type="dxa"/>
            <w:vMerge w:val="restart"/>
          </w:tcPr>
          <w:p w14:paraId="7966FA5C" w14:textId="77777777" w:rsidR="00854812" w:rsidRDefault="00854812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3827" w:type="dxa"/>
          </w:tcPr>
          <w:p w14:paraId="7E9F8212" w14:textId="77777777" w:rsidR="00854812" w:rsidRDefault="0085481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Пробные экзамены по 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русскому языку в 9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школы-шефа</w:t>
            </w:r>
          </w:p>
        </w:tc>
        <w:tc>
          <w:tcPr>
            <w:tcW w:w="1416" w:type="dxa"/>
          </w:tcPr>
          <w:p w14:paraId="484DE70C" w14:textId="77777777" w:rsidR="00854812" w:rsidRDefault="00854812">
            <w:pPr>
              <w:pStyle w:val="TableParagraph"/>
              <w:spacing w:line="237" w:lineRule="auto"/>
              <w:ind w:right="584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873" w:type="dxa"/>
          </w:tcPr>
          <w:p w14:paraId="6FA59099" w14:textId="77777777" w:rsidR="00854812" w:rsidRDefault="00854812">
            <w:pPr>
              <w:pStyle w:val="TableParagraph"/>
              <w:spacing w:line="242" w:lineRule="auto"/>
              <w:ind w:left="130" w:right="91" w:hanging="2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школы-СНОР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школы-ШЕФА</w:t>
            </w:r>
          </w:p>
        </w:tc>
      </w:tr>
      <w:tr w:rsidR="00854812" w14:paraId="611253BA" w14:textId="77777777">
        <w:trPr>
          <w:trHeight w:val="1382"/>
        </w:trPr>
        <w:tc>
          <w:tcPr>
            <w:tcW w:w="2694" w:type="dxa"/>
            <w:vMerge/>
            <w:tcBorders>
              <w:top w:val="nil"/>
            </w:tcBorders>
          </w:tcPr>
          <w:p w14:paraId="1CDFE5F2" w14:textId="77777777" w:rsidR="00854812" w:rsidRDefault="00854812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548527B7" w14:textId="77777777" w:rsidR="00854812" w:rsidRDefault="0085481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переводных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математике и русскому языку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на базе школы-шефа</w:t>
            </w:r>
          </w:p>
        </w:tc>
        <w:tc>
          <w:tcPr>
            <w:tcW w:w="1416" w:type="dxa"/>
          </w:tcPr>
          <w:p w14:paraId="1351772B" w14:textId="77777777" w:rsidR="00854812" w:rsidRDefault="00854812">
            <w:pPr>
              <w:pStyle w:val="TableParagraph"/>
              <w:spacing w:line="242" w:lineRule="auto"/>
              <w:ind w:right="584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873" w:type="dxa"/>
          </w:tcPr>
          <w:p w14:paraId="37555E60" w14:textId="77777777" w:rsidR="00854812" w:rsidRDefault="00854812">
            <w:pPr>
              <w:pStyle w:val="TableParagraph"/>
              <w:spacing w:line="242" w:lineRule="auto"/>
              <w:ind w:left="130" w:right="91" w:hanging="2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школы-СНОР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школы-ШЕФА</w:t>
            </w:r>
          </w:p>
        </w:tc>
      </w:tr>
      <w:tr w:rsidR="00854812" w14:paraId="3B5D7736" w14:textId="77777777">
        <w:trPr>
          <w:trHeight w:val="1382"/>
        </w:trPr>
        <w:tc>
          <w:tcPr>
            <w:tcW w:w="2694" w:type="dxa"/>
            <w:vMerge/>
            <w:tcBorders>
              <w:top w:val="nil"/>
            </w:tcBorders>
          </w:tcPr>
          <w:p w14:paraId="1722F205" w14:textId="77777777" w:rsidR="00854812" w:rsidRDefault="00854812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32AB6F6D" w14:textId="77777777" w:rsidR="00854812" w:rsidRDefault="00854812">
            <w:pPr>
              <w:pStyle w:val="TableParagraph"/>
              <w:tabs>
                <w:tab w:val="left" w:pos="2383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6" w:type="dxa"/>
          </w:tcPr>
          <w:p w14:paraId="75DE789E" w14:textId="77777777" w:rsidR="00854812" w:rsidRDefault="00854812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873" w:type="dxa"/>
          </w:tcPr>
          <w:p w14:paraId="72C6454C" w14:textId="77777777" w:rsidR="00854812" w:rsidRDefault="00854812">
            <w:pPr>
              <w:pStyle w:val="TableParagraph"/>
              <w:ind w:left="144" w:right="128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854812" w14:paraId="3D75EDD0" w14:textId="77777777">
        <w:trPr>
          <w:trHeight w:val="1934"/>
        </w:trPr>
        <w:tc>
          <w:tcPr>
            <w:tcW w:w="2694" w:type="dxa"/>
          </w:tcPr>
          <w:p w14:paraId="0BB31D2D" w14:textId="77777777" w:rsidR="00854812" w:rsidRDefault="008548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14:paraId="7172F08E" w14:textId="77777777" w:rsidR="00854812" w:rsidRDefault="00854812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Административный 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рейтингом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416" w:type="dxa"/>
          </w:tcPr>
          <w:p w14:paraId="6183740A" w14:textId="77777777" w:rsidR="00854812" w:rsidRDefault="00854812">
            <w:pPr>
              <w:pStyle w:val="TableParagraph"/>
              <w:spacing w:line="242" w:lineRule="auto"/>
              <w:ind w:right="25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3" w:type="dxa"/>
          </w:tcPr>
          <w:p w14:paraId="0B079899" w14:textId="77777777" w:rsidR="00854812" w:rsidRDefault="00854812">
            <w:pPr>
              <w:pStyle w:val="TableParagraph"/>
              <w:ind w:left="144" w:right="128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854812" w14:paraId="271B8490" w14:textId="77777777">
        <w:trPr>
          <w:trHeight w:val="2482"/>
        </w:trPr>
        <w:tc>
          <w:tcPr>
            <w:tcW w:w="2694" w:type="dxa"/>
          </w:tcPr>
          <w:p w14:paraId="7031224C" w14:textId="77777777" w:rsidR="00854812" w:rsidRDefault="00854812">
            <w:pPr>
              <w:pStyle w:val="TableParagraph"/>
              <w:spacing w:line="237" w:lineRule="auto"/>
              <w:ind w:right="8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14:paraId="27FDA05E" w14:textId="77777777" w:rsidR="00854812" w:rsidRDefault="00854812">
            <w:pPr>
              <w:pStyle w:val="TableParagraph"/>
              <w:tabs>
                <w:tab w:val="left" w:pos="248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  <w:t>с</w:t>
            </w:r>
          </w:p>
          <w:p w14:paraId="47FDF936" w14:textId="77777777" w:rsidR="00854812" w:rsidRDefault="00854812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8,9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переводных</w:t>
            </w:r>
          </w:p>
          <w:p w14:paraId="754E55E5" w14:textId="77777777" w:rsidR="00854812" w:rsidRDefault="00854812">
            <w:pPr>
              <w:pStyle w:val="TableParagraph"/>
              <w:spacing w:line="278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экзаменах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827" w:type="dxa"/>
          </w:tcPr>
          <w:p w14:paraId="594224C1" w14:textId="77777777" w:rsidR="00854812" w:rsidRDefault="00854812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Индивидуальные занятия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8,9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показавших низкие результаты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экзаменах.</w:t>
            </w:r>
          </w:p>
        </w:tc>
        <w:tc>
          <w:tcPr>
            <w:tcW w:w="1416" w:type="dxa"/>
          </w:tcPr>
          <w:p w14:paraId="5988F5F9" w14:textId="77777777" w:rsidR="00854812" w:rsidRDefault="0085481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73" w:type="dxa"/>
          </w:tcPr>
          <w:p w14:paraId="765146F1" w14:textId="77777777" w:rsidR="00854812" w:rsidRDefault="00854812">
            <w:pPr>
              <w:pStyle w:val="TableParagraph"/>
              <w:ind w:left="115" w:right="97" w:hanging="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14:paraId="65B94946" w14:textId="77777777" w:rsidR="009009C0" w:rsidRDefault="009009C0">
      <w:pPr>
        <w:rPr>
          <w:sz w:val="24"/>
        </w:rPr>
        <w:sectPr w:rsidR="009009C0">
          <w:pgSz w:w="11910" w:h="16840"/>
          <w:pgMar w:top="112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1416"/>
        <w:gridCol w:w="1873"/>
      </w:tblGrid>
      <w:tr w:rsidR="00854812" w14:paraId="2E071AC7" w14:textId="77777777">
        <w:trPr>
          <w:trHeight w:val="3590"/>
        </w:trPr>
        <w:tc>
          <w:tcPr>
            <w:tcW w:w="2694" w:type="dxa"/>
            <w:vMerge w:val="restart"/>
          </w:tcPr>
          <w:p w14:paraId="103CEEC7" w14:textId="77777777" w:rsidR="00854812" w:rsidRDefault="00854812">
            <w:pPr>
              <w:pStyle w:val="TableParagraph"/>
              <w:tabs>
                <w:tab w:val="left" w:pos="859"/>
                <w:tab w:val="left" w:pos="1414"/>
                <w:tab w:val="left" w:pos="1596"/>
                <w:tab w:val="left" w:pos="1774"/>
                <w:tab w:val="left" w:pos="1880"/>
                <w:tab w:val="left" w:pos="2474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lastRenderedPageBreak/>
              <w:t>Повышение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3827" w:type="dxa"/>
          </w:tcPr>
          <w:p w14:paraId="0CA114CC" w14:textId="77777777" w:rsidR="00854812" w:rsidRDefault="00854812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Классные родительские собрания: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Информирование родителей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  <w:p w14:paraId="1AA79B0C" w14:textId="77777777" w:rsidR="00854812" w:rsidRDefault="00854812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Информирование родителей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предстоящих переводных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математике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 (8 классы).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родителей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проведения ГИА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416" w:type="dxa"/>
          </w:tcPr>
          <w:p w14:paraId="2AF3D308" w14:textId="77777777" w:rsidR="00854812" w:rsidRDefault="0085481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73" w:type="dxa"/>
          </w:tcPr>
          <w:p w14:paraId="66F3B22B" w14:textId="77777777" w:rsidR="00854812" w:rsidRDefault="00854812" w:rsidP="00854812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proofErr w:type="spellStart"/>
            <w:r>
              <w:rPr>
                <w:sz w:val="24"/>
              </w:rPr>
              <w:t>поУВР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854812" w14:paraId="393202BB" w14:textId="77777777">
        <w:trPr>
          <w:trHeight w:val="3663"/>
        </w:trPr>
        <w:tc>
          <w:tcPr>
            <w:tcW w:w="2694" w:type="dxa"/>
            <w:vMerge/>
            <w:tcBorders>
              <w:top w:val="nil"/>
            </w:tcBorders>
          </w:tcPr>
          <w:p w14:paraId="619B0122" w14:textId="77777777" w:rsidR="00854812" w:rsidRDefault="00854812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12876213" w14:textId="77777777" w:rsidR="00854812" w:rsidRDefault="00854812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Классные родительские собрания: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Совместное обсуждение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результатов пробных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416" w:type="dxa"/>
          </w:tcPr>
          <w:p w14:paraId="6ECA3BE1" w14:textId="77777777" w:rsidR="00854812" w:rsidRDefault="0085481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73" w:type="dxa"/>
          </w:tcPr>
          <w:p w14:paraId="5F6823CB" w14:textId="77777777" w:rsidR="00854812" w:rsidRDefault="00854812" w:rsidP="00854812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директорапо</w:t>
            </w:r>
            <w:proofErr w:type="spellEnd"/>
            <w:r>
              <w:rPr>
                <w:sz w:val="24"/>
              </w:rPr>
              <w:t xml:space="preserve">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14:paraId="4E9F8D8F" w14:textId="77777777" w:rsidR="0063515A" w:rsidRDefault="0063515A"/>
    <w:sectPr w:rsidR="0063515A" w:rsidSect="009009C0">
      <w:pgSz w:w="11910" w:h="16840"/>
      <w:pgMar w:top="1120" w:right="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801"/>
    <w:multiLevelType w:val="hybridMultilevel"/>
    <w:tmpl w:val="2A2646DC"/>
    <w:lvl w:ilvl="0" w:tplc="C52CC0C8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CCFDFA">
      <w:numFmt w:val="bullet"/>
      <w:lvlText w:val="•"/>
      <w:lvlJc w:val="left"/>
      <w:pPr>
        <w:ind w:left="773" w:hanging="164"/>
      </w:pPr>
      <w:rPr>
        <w:rFonts w:hint="default"/>
        <w:lang w:val="ru-RU" w:eastAsia="en-US" w:bidi="ar-SA"/>
      </w:rPr>
    </w:lvl>
    <w:lvl w:ilvl="2" w:tplc="2932AC1C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3" w:tplc="4072C058">
      <w:numFmt w:val="bullet"/>
      <w:lvlText w:val="•"/>
      <w:lvlJc w:val="left"/>
      <w:pPr>
        <w:ind w:left="2080" w:hanging="164"/>
      </w:pPr>
      <w:rPr>
        <w:rFonts w:hint="default"/>
        <w:lang w:val="ru-RU" w:eastAsia="en-US" w:bidi="ar-SA"/>
      </w:rPr>
    </w:lvl>
    <w:lvl w:ilvl="4" w:tplc="734C960A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5" w:tplc="AC84C6E6">
      <w:numFmt w:val="bullet"/>
      <w:lvlText w:val="•"/>
      <w:lvlJc w:val="left"/>
      <w:pPr>
        <w:ind w:left="3387" w:hanging="164"/>
      </w:pPr>
      <w:rPr>
        <w:rFonts w:hint="default"/>
        <w:lang w:val="ru-RU" w:eastAsia="en-US" w:bidi="ar-SA"/>
      </w:rPr>
    </w:lvl>
    <w:lvl w:ilvl="6" w:tplc="04E07D24">
      <w:numFmt w:val="bullet"/>
      <w:lvlText w:val="•"/>
      <w:lvlJc w:val="left"/>
      <w:pPr>
        <w:ind w:left="4040" w:hanging="164"/>
      </w:pPr>
      <w:rPr>
        <w:rFonts w:hint="default"/>
        <w:lang w:val="ru-RU" w:eastAsia="en-US" w:bidi="ar-SA"/>
      </w:rPr>
    </w:lvl>
    <w:lvl w:ilvl="7" w:tplc="2ED05DB6">
      <w:numFmt w:val="bullet"/>
      <w:lvlText w:val="•"/>
      <w:lvlJc w:val="left"/>
      <w:pPr>
        <w:ind w:left="4693" w:hanging="164"/>
      </w:pPr>
      <w:rPr>
        <w:rFonts w:hint="default"/>
        <w:lang w:val="ru-RU" w:eastAsia="en-US" w:bidi="ar-SA"/>
      </w:rPr>
    </w:lvl>
    <w:lvl w:ilvl="8" w:tplc="A4C467C8">
      <w:numFmt w:val="bullet"/>
      <w:lvlText w:val="•"/>
      <w:lvlJc w:val="left"/>
      <w:pPr>
        <w:ind w:left="5347" w:hanging="164"/>
      </w:pPr>
      <w:rPr>
        <w:rFonts w:hint="default"/>
        <w:lang w:val="ru-RU" w:eastAsia="en-US" w:bidi="ar-SA"/>
      </w:rPr>
    </w:lvl>
  </w:abstractNum>
  <w:num w:numId="1" w16cid:durableId="62616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9C0"/>
    <w:rsid w:val="0063515A"/>
    <w:rsid w:val="0085284B"/>
    <w:rsid w:val="00854812"/>
    <w:rsid w:val="009009C0"/>
    <w:rsid w:val="0099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0B28"/>
  <w15:docId w15:val="{3FA927E7-FA6F-47C7-9AB4-C8286C30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009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9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09C0"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009C0"/>
  </w:style>
  <w:style w:type="paragraph" w:customStyle="1" w:styleId="TableParagraph">
    <w:name w:val="Table Paragraph"/>
    <w:basedOn w:val="a"/>
    <w:uiPriority w:val="1"/>
    <w:qFormat/>
    <w:rsid w:val="009009C0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usch20.ucoz.ru/news/festival_professij/2019-01-12-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sch20.ucoz.ru/news/festival_professij/2019-01-12-2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кулькова ольга</cp:lastModifiedBy>
  <cp:revision>4</cp:revision>
  <dcterms:created xsi:type="dcterms:W3CDTF">2023-01-18T18:07:00Z</dcterms:created>
  <dcterms:modified xsi:type="dcterms:W3CDTF">2023-01-20T09:03:00Z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2023-01-18T00:00:00Z</vt:filetime>
  </property>
</Properties>
</file>